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B12D2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07.11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146</w:t>
      </w:r>
    </w:p>
    <w:p w:rsidR="000B12D2" w:rsidRPr="003A2FEF" w:rsidRDefault="000B12D2" w:rsidP="000B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3A2FEF" w:rsidRDefault="000B12D2" w:rsidP="000B1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сти», </w:t>
      </w:r>
      <w:r w:rsidRPr="00835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справки-уведомления № 23 от 31.10.2024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0B12D2" w:rsidRPr="003A2FEF" w:rsidRDefault="000B12D2" w:rsidP="000B1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D2" w:rsidRPr="00C23A88" w:rsidRDefault="000B12D2" w:rsidP="000B12D2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09.01.2024 года № 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B12D2" w:rsidRPr="00D5667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Pr="000A62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B12D2" w:rsidRPr="00155BE7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7</w:t>
      </w: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 7);</w:t>
      </w:r>
    </w:p>
    <w:p w:rsidR="000B12D2" w:rsidRPr="00155BE7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D41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24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B12D2" w:rsidRPr="00155BE7" w:rsidRDefault="000B12D2" w:rsidP="000B12D2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</w:t>
      </w:r>
      <w:r w:rsidRPr="000D41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5B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12D2" w:rsidRPr="00B74B70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12D2" w:rsidRPr="003A2FEF" w:rsidRDefault="000B12D2" w:rsidP="000B12D2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отдела образования И. А. Гаранину.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B12D2" w:rsidRDefault="000B12D2" w:rsidP="000B12D2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32" w:rsidRDefault="001D6F32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3A2FEF" w:rsidRDefault="00710E01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BB61C1" w:rsidRPr="00BB61C1" w:rsidTr="00BB61C1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F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69278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12200">
              <w:rPr>
                <w:rFonts w:ascii="Times New Roman" w:eastAsia="Times New Roman" w:hAnsi="Times New Roman" w:cs="Times New Roman"/>
                <w:lang w:eastAsia="ru-RU"/>
              </w:rPr>
              <w:t xml:space="preserve"> Озерный </w:t>
            </w:r>
            <w:r w:rsidR="00F12200">
              <w:rPr>
                <w:rFonts w:ascii="Times New Roman" w:eastAsia="Times New Roman" w:hAnsi="Times New Roman" w:cs="Times New Roman"/>
                <w:lang w:eastAsia="ru-RU"/>
              </w:rPr>
              <w:br/>
              <w:t>от 07.11.2024 г. № 146</w:t>
            </w:r>
          </w:p>
        </w:tc>
      </w:tr>
      <w:tr w:rsidR="00BB61C1" w:rsidRPr="00BB61C1" w:rsidTr="00BB61C1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692785" w:rsidP="00692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74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BB61C1" w:rsidRPr="00BB61C1" w:rsidTr="00BB61C1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69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="00874C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874C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69278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Яковлева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042AB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69278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BB61C1" w:rsidRPr="00BB61C1" w:rsidTr="00BB61C1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F12200" w:rsidP="00F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="00042ABC">
              <w:rPr>
                <w:rFonts w:ascii="Times New Roman" w:eastAsia="Times New Roman" w:hAnsi="Times New Roman" w:cs="Times New Roman"/>
                <w:lang w:eastAsia="ru-RU"/>
              </w:rPr>
              <w:t>бря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</w:tc>
      </w:tr>
      <w:tr w:rsidR="00BB61C1" w:rsidRPr="00BB61C1" w:rsidTr="00BB61C1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BB61C1" w:rsidRPr="00BB61C1" w:rsidTr="00BB61C1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F12200" w:rsidP="00F1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042AB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042ABC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042ABC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</w:t>
            </w:r>
          </w:p>
          <w:p w:rsidR="00BB61C1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  <w:p w:rsidR="00042ABC" w:rsidRPr="00BB61C1" w:rsidRDefault="00042ABC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61C1" w:rsidRPr="00BB61C1" w:rsidTr="00BB61C1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04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042AB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042A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042ABC">
              <w:rPr>
                <w:rFonts w:ascii="Times New Roman" w:hAnsi="Times New Roman" w:cs="Times New Roman"/>
                <w:szCs w:val="18"/>
                <w:vertAlign w:val="superscript"/>
              </w:rPr>
              <w:t xml:space="preserve">подпись                                              </w:t>
            </w:r>
            <w:r w:rsidR="00042ABC">
              <w:rPr>
                <w:rFonts w:ascii="Times New Roman" w:hAnsi="Times New Roman" w:cs="Times New Roman"/>
                <w:szCs w:val="18"/>
                <w:vertAlign w:val="superscript"/>
              </w:rPr>
              <w:t xml:space="preserve">        </w:t>
            </w:r>
            <w:r w:rsidRPr="00042ABC">
              <w:rPr>
                <w:rFonts w:ascii="Times New Roman" w:hAnsi="Times New Roman" w:cs="Times New Roman"/>
                <w:szCs w:val="18"/>
                <w:vertAlign w:val="superscript"/>
              </w:rPr>
              <w:t>расшифровка подписи</w:t>
            </w:r>
          </w:p>
        </w:tc>
      </w:tr>
      <w:tr w:rsidR="00BB61C1" w:rsidRPr="00BB61C1" w:rsidTr="00BB61C1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Default="00F12200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042ABC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6C2" w:rsidRDefault="00E226C2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6C2" w:rsidRDefault="00E226C2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0E01" w:rsidRPr="00BB61C1" w:rsidRDefault="00710E0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E226C2">
        <w:trPr>
          <w:trHeight w:val="329"/>
        </w:trPr>
        <w:tc>
          <w:tcPr>
            <w:tcW w:w="18580" w:type="dxa"/>
            <w:gridSpan w:val="2"/>
            <w:shd w:val="clear" w:color="auto" w:fill="auto"/>
            <w:hideMark/>
          </w:tcPr>
          <w:p w:rsidR="00BB61C1" w:rsidRPr="00BB61C1" w:rsidRDefault="00BB61C1" w:rsidP="00E2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BB61C1" w:rsidRPr="00BB61C1" w:rsidTr="00E226C2">
        <w:trPr>
          <w:trHeight w:val="431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BB61C1" w:rsidRPr="00BB61C1" w:rsidRDefault="00BB61C1" w:rsidP="00E2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B61C1" w:rsidRPr="00BB61C1" w:rsidTr="00E226C2">
        <w:trPr>
          <w:trHeight w:val="30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BB61C1" w:rsidRPr="00BB61C1" w:rsidRDefault="00BB61C1" w:rsidP="00E2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2024 год и плановый период 2025 </w:t>
            </w:r>
            <w:r w:rsidR="00874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2026 годов</w:t>
            </w:r>
          </w:p>
        </w:tc>
      </w:tr>
    </w:tbl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84" w:rsidRDefault="000F7684" w:rsidP="000F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84" w:rsidRDefault="000F7684" w:rsidP="000F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Pr="00F67AE2" w:rsidRDefault="00874CF7" w:rsidP="00874C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874CF7" w:rsidRPr="00F67AE2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BE0" w:rsidRDefault="00874CF7" w:rsidP="003450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1.1. Показатели, характеризующие объем </w:t>
      </w:r>
      <w:r w:rsidR="00F67AE2" w:rsidRPr="00F67AE2">
        <w:rPr>
          <w:rFonts w:ascii="Times New Roman" w:eastAsia="Times New Roman" w:hAnsi="Times New Roman" w:cs="Times New Roman"/>
          <w:lang w:eastAsia="ru-RU"/>
        </w:rPr>
        <w:t>муниципальной услуги(работы)</w:t>
      </w:r>
    </w:p>
    <w:p w:rsidR="003450C9" w:rsidRPr="003450C9" w:rsidRDefault="003450C9" w:rsidP="003450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BB61C1" w:rsidRPr="00BB61C1" w:rsidTr="00BB61C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B61C1" w:rsidRPr="00BB61C1" w:rsidTr="00BB61C1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8050E1" w:rsidRDefault="008050E1" w:rsidP="00F67AE2">
      <w:pPr>
        <w:jc w:val="center"/>
        <w:rPr>
          <w:rFonts w:ascii="Times New Roman" w:hAnsi="Times New Roman" w:cs="Times New Roman"/>
        </w:rPr>
      </w:pPr>
    </w:p>
    <w:p w:rsidR="008050E1" w:rsidRDefault="008050E1" w:rsidP="00F67AE2">
      <w:pPr>
        <w:jc w:val="center"/>
        <w:rPr>
          <w:rFonts w:ascii="Times New Roman" w:hAnsi="Times New Roman" w:cs="Times New Roman"/>
        </w:rPr>
      </w:pPr>
    </w:p>
    <w:p w:rsidR="00691DC6" w:rsidRDefault="00691DC6" w:rsidP="00F67AE2">
      <w:pPr>
        <w:jc w:val="center"/>
        <w:rPr>
          <w:rFonts w:ascii="Times New Roman" w:hAnsi="Times New Roman" w:cs="Times New Roman"/>
        </w:rPr>
      </w:pPr>
    </w:p>
    <w:p w:rsidR="00874CF7" w:rsidRPr="003D7D57" w:rsidRDefault="00F67AE2" w:rsidP="003D7D57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2049"/>
        <w:gridCol w:w="1693"/>
        <w:gridCol w:w="1693"/>
        <w:gridCol w:w="1721"/>
        <w:gridCol w:w="1239"/>
        <w:gridCol w:w="1061"/>
        <w:gridCol w:w="1061"/>
        <w:gridCol w:w="1519"/>
      </w:tblGrid>
      <w:tr w:rsidR="00BB61C1" w:rsidRPr="00BB61C1" w:rsidTr="00BB61C1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BB61C1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BB61C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</w:t>
            </w:r>
            <w:r w:rsidR="00874CF7"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программами по направлениям: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BB61C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D6BE8" w:rsidRDefault="00BD6BE8" w:rsidP="00033BE0"/>
    <w:p w:rsidR="00CD2D17" w:rsidRDefault="00CD2D17" w:rsidP="00033BE0"/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273"/>
        <w:gridCol w:w="1608"/>
        <w:gridCol w:w="2053"/>
        <w:gridCol w:w="2028"/>
        <w:gridCol w:w="2013"/>
        <w:gridCol w:w="1640"/>
      </w:tblGrid>
      <w:tr w:rsidR="00BB61C1" w:rsidRPr="00BB61C1" w:rsidTr="00BB61C1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3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572D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31 786 291,96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572D3C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24 075 496,12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572D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27 594 763,27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69673A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4 179 186,44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69673A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3 325 249,84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69673A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4 076 345,84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BB61C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94 981,51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94 981,51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320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75 573,86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A134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92 644,22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97AF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12 948 629,36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97AF1" w:rsidP="0022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13 815 213,20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97AF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16 935 741,41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95A75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95 210,51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95A75" w:rsidP="00220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95A75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39779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95 210,51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397792" w:rsidP="001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101 582,45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39779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124 527,51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78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80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576 668,48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D45347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93 593,28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B61C1" w:rsidRPr="00BB61C1" w:rsidTr="00BB61C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D45347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93 593,28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A7765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11 081 807,68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B61C1" w:rsidRPr="00BB61C1" w:rsidTr="00BB61C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DC3A2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DC3A2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93 818,91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F031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565 071,0</w:t>
            </w:r>
            <w:r w:rsidR="00F67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F0312" w:rsidP="000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423 237</w:t>
            </w:r>
            <w:r w:rsidR="0001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F031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27A8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32 351 363,04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27A8B" w:rsidP="0002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24 498 733,46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27A8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27 968 000,50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BB61C1" w:rsidRPr="00BB61C1" w:rsidTr="00BB61C1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BB61C1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681302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BB61C1" w:rsidRPr="00BB61C1" w:rsidTr="00BB61C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BB61C1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BB61C1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BB61C1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BB61C1" w:rsidRPr="00BB61C1" w:rsidTr="00BB61C1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B90A17" w:rsidRPr="00BB61C1" w:rsidTr="00F8673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Default="00B90A17" w:rsidP="00CD2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2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CD2D17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CD2D17" w:rsidRPr="003E076C"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D2D17" w:rsidRPr="003E076C">
              <w:rPr>
                <w:rFonts w:ascii="Times New Roman" w:eastAsia="Times New Roman" w:hAnsi="Times New Roman" w:cs="Times New Roman"/>
                <w:lang w:eastAsia="ru-RU"/>
              </w:rPr>
              <w:t>11.2024 г. № 146</w:t>
            </w:r>
          </w:p>
          <w:p w:rsidR="00D243F9" w:rsidRPr="003E076C" w:rsidRDefault="00D243F9" w:rsidP="00CD2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Pr="003E076C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B90A17" w:rsidRPr="00BB61C1" w:rsidTr="00F86736">
        <w:trPr>
          <w:trHeight w:val="459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3E076C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B90A17"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B90A17" w:rsidRPr="00BB61C1" w:rsidTr="00F86736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B90A17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3E07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Pr="003E07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3E076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А. Яковлева</w:t>
            </w:r>
            <w:r w:rsidRPr="003E07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3E076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B90A17" w:rsidRPr="00BB61C1" w:rsidTr="00F86736">
        <w:trPr>
          <w:trHeight w:val="426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3E076C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B90A17" w:rsidRPr="00BB61C1" w:rsidTr="00F8673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2 ЗАТО Озерный</w:t>
            </w:r>
          </w:p>
        </w:tc>
      </w:tr>
      <w:tr w:rsidR="00B90A17" w:rsidRPr="00BB61C1" w:rsidTr="00F8673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А.Р. Атрощенко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B90A17" w:rsidRPr="00BB61C1" w:rsidTr="00F86736">
        <w:trPr>
          <w:trHeight w:val="528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3E076C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B90A17" w:rsidRPr="00BB61C1" w:rsidTr="00F8673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Pr="003E076C" w:rsidRDefault="003E076C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</w:t>
            </w:r>
            <w:r w:rsidR="00B90A17"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B90A17"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90A17"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B90A17"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</w:tc>
      </w:tr>
      <w:tr w:rsidR="00B90A17" w:rsidRPr="00BB61C1" w:rsidTr="00F8673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B90A17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3E076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Артемова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</w:t>
            </w:r>
            <w:r w:rsid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3E076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B90A17" w:rsidRPr="00BB61C1" w:rsidTr="00F8673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3E076C" w:rsidRDefault="003E076C" w:rsidP="003E07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  <w:r w:rsidR="00B90A17" w:rsidRPr="003E076C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3E076C" w:rsidRDefault="003E076C" w:rsidP="00B90A17">
      <w:pPr>
        <w:jc w:val="center"/>
        <w:rPr>
          <w:rFonts w:ascii="Times New Roman" w:hAnsi="Times New Roman" w:cs="Times New Roman"/>
          <w:b/>
        </w:rPr>
      </w:pPr>
    </w:p>
    <w:p w:rsidR="003E076C" w:rsidRDefault="003E076C" w:rsidP="00B90A17">
      <w:pPr>
        <w:jc w:val="center"/>
        <w:rPr>
          <w:rFonts w:ascii="Times New Roman" w:hAnsi="Times New Roman" w:cs="Times New Roman"/>
          <w:b/>
        </w:rPr>
      </w:pPr>
    </w:p>
    <w:p w:rsidR="003E076C" w:rsidRDefault="003E076C" w:rsidP="00B90A17">
      <w:pPr>
        <w:jc w:val="center"/>
        <w:rPr>
          <w:rFonts w:ascii="Times New Roman" w:hAnsi="Times New Roman" w:cs="Times New Roman"/>
          <w:b/>
        </w:rPr>
      </w:pPr>
    </w:p>
    <w:p w:rsidR="003E076C" w:rsidRDefault="003E076C" w:rsidP="00B90A17">
      <w:pPr>
        <w:jc w:val="center"/>
        <w:rPr>
          <w:rFonts w:ascii="Times New Roman" w:hAnsi="Times New Roman" w:cs="Times New Roman"/>
          <w:b/>
        </w:rPr>
      </w:pPr>
    </w:p>
    <w:p w:rsidR="003E076C" w:rsidRDefault="003E076C" w:rsidP="00B90A17">
      <w:pPr>
        <w:jc w:val="center"/>
        <w:rPr>
          <w:rFonts w:ascii="Times New Roman" w:hAnsi="Times New Roman" w:cs="Times New Roman"/>
          <w:b/>
        </w:rPr>
      </w:pPr>
    </w:p>
    <w:p w:rsidR="00B90A17" w:rsidRPr="000B31EC" w:rsidRDefault="00B90A17" w:rsidP="00E226C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задание</w:t>
      </w:r>
    </w:p>
    <w:p w:rsidR="00B90A17" w:rsidRDefault="00B90A17" w:rsidP="00E226C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дошкольного учреждения детский № 2 ЗАТО Озерный тверской области</w:t>
      </w:r>
    </w:p>
    <w:p w:rsidR="00B90A17" w:rsidRPr="000B31EC" w:rsidRDefault="00B90A17" w:rsidP="00E226C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год и плановый период 2025 – 2026 годов</w:t>
      </w:r>
    </w:p>
    <w:p w:rsidR="00B90A17" w:rsidRDefault="00B90A17" w:rsidP="00B90A17">
      <w:pPr>
        <w:rPr>
          <w:sz w:val="24"/>
          <w:szCs w:val="24"/>
        </w:rPr>
      </w:pPr>
    </w:p>
    <w:p w:rsidR="00B90A17" w:rsidRPr="00F67AE2" w:rsidRDefault="00B90A17" w:rsidP="00B90A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B90A17" w:rsidRPr="00F67AE2" w:rsidRDefault="00B90A17" w:rsidP="00B90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0A17" w:rsidRPr="00F67AE2" w:rsidRDefault="00B90A17" w:rsidP="00B90A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tbl>
      <w:tblPr>
        <w:tblW w:w="1630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1704"/>
        <w:gridCol w:w="1134"/>
        <w:gridCol w:w="991"/>
        <w:gridCol w:w="1559"/>
        <w:gridCol w:w="1099"/>
        <w:gridCol w:w="1377"/>
        <w:gridCol w:w="810"/>
        <w:gridCol w:w="709"/>
        <w:gridCol w:w="601"/>
        <w:gridCol w:w="107"/>
        <w:gridCol w:w="567"/>
        <w:gridCol w:w="709"/>
        <w:gridCol w:w="750"/>
        <w:gridCol w:w="877"/>
        <w:gridCol w:w="531"/>
        <w:gridCol w:w="709"/>
        <w:gridCol w:w="1078"/>
      </w:tblGrid>
      <w:tr w:rsidR="00B90A17" w:rsidRPr="00BB61C1" w:rsidTr="00F86736">
        <w:trPr>
          <w:gridAfter w:val="8"/>
          <w:wAfter w:w="5328" w:type="dxa"/>
          <w:trHeight w:val="70"/>
        </w:trPr>
        <w:tc>
          <w:tcPr>
            <w:tcW w:w="10974" w:type="dxa"/>
            <w:gridSpan w:val="10"/>
            <w:shd w:val="clear" w:color="auto" w:fill="auto"/>
            <w:vAlign w:val="bottom"/>
          </w:tcPr>
          <w:p w:rsidR="00B90A17" w:rsidRPr="00BB61C1" w:rsidRDefault="00B90A17" w:rsidP="00F867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4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90A17" w:rsidRPr="00BB61C1" w:rsidTr="00F86736">
        <w:trPr>
          <w:gridBefore w:val="1"/>
          <w:wBefore w:w="990" w:type="dxa"/>
          <w:trHeight w:val="130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97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90A17" w:rsidRPr="00BB61C1" w:rsidTr="00F86736">
        <w:trPr>
          <w:gridBefore w:val="1"/>
          <w:wBefore w:w="990" w:type="dxa"/>
          <w:trHeight w:val="31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90A17" w:rsidRPr="00BB61C1" w:rsidTr="00F86736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образования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105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потребителей: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 за исключением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5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73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7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72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8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142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123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ЗАТО Озерный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69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96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90A17" w:rsidRPr="00BB61C1" w:rsidTr="00F86736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79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gridBefore w:val="1"/>
          <w:wBefore w:w="990" w:type="dxa"/>
          <w:trHeight w:val="17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Pr="00CC4946" w:rsidRDefault="00B90A17" w:rsidP="00CC494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539"/>
        <w:gridCol w:w="2005"/>
        <w:gridCol w:w="2060"/>
        <w:gridCol w:w="2618"/>
        <w:gridCol w:w="1069"/>
        <w:gridCol w:w="1199"/>
        <w:gridCol w:w="851"/>
        <w:gridCol w:w="1417"/>
      </w:tblGrid>
      <w:tr w:rsidR="00B90A17" w:rsidRPr="00BB61C1" w:rsidTr="00F86736">
        <w:trPr>
          <w:trHeight w:val="17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90A17" w:rsidRPr="00BB61C1" w:rsidTr="00F86736">
        <w:trPr>
          <w:trHeight w:val="16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17" w:rsidRPr="00BB61C1" w:rsidTr="00F86736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0A17" w:rsidRPr="00BB61C1" w:rsidTr="00F86736">
        <w:trPr>
          <w:trHeight w:val="73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9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BB61C1" w:rsidTr="00F86736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4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0A17" w:rsidRPr="00BB61C1" w:rsidTr="00F86736">
        <w:trPr>
          <w:trHeight w:val="1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1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BB61C1" w:rsidTr="00F86736">
        <w:trPr>
          <w:trHeight w:val="3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BB61C1" w:rsidTr="00F86736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13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9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8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7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2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BB61C1" w:rsidTr="00F86736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15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12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0A17" w:rsidRPr="00BB61C1" w:rsidTr="00F86736">
        <w:trPr>
          <w:trHeight w:val="13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2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2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3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8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13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63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BB61C1" w:rsidTr="00F86736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90A17" w:rsidRPr="00BB61C1" w:rsidTr="00F86736">
        <w:trPr>
          <w:trHeight w:val="2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BB61C1" w:rsidTr="00F86736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8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6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BB61C1" w:rsidTr="00F86736">
        <w:trPr>
          <w:trHeight w:val="4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BB61C1" w:rsidTr="00F86736">
        <w:trPr>
          <w:trHeight w:val="1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BB61C1" w:rsidTr="00F86736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F86736" w:rsidRDefault="00F86736" w:rsidP="00B90A17"/>
    <w:p w:rsidR="00F86736" w:rsidRDefault="00F86736" w:rsidP="00B90A17"/>
    <w:p w:rsidR="00F86736" w:rsidRDefault="00F86736" w:rsidP="00B90A17"/>
    <w:p w:rsidR="00F86736" w:rsidRDefault="00F86736" w:rsidP="00B90A17"/>
    <w:p w:rsidR="00F86736" w:rsidRDefault="00F86736" w:rsidP="00B90A17"/>
    <w:p w:rsidR="00B90A17" w:rsidRDefault="00B90A17" w:rsidP="00B90A17"/>
    <w:p w:rsidR="00B90A17" w:rsidRDefault="00B90A17" w:rsidP="00B90A17">
      <w:pPr>
        <w:jc w:val="center"/>
      </w:pPr>
      <w:r w:rsidRPr="00BB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4891" w:type="dxa"/>
        <w:tblInd w:w="-5" w:type="dxa"/>
        <w:tblLook w:val="04A0" w:firstRow="1" w:lastRow="0" w:firstColumn="1" w:lastColumn="0" w:noHBand="0" w:noVBand="1"/>
      </w:tblPr>
      <w:tblGrid>
        <w:gridCol w:w="1020"/>
        <w:gridCol w:w="4651"/>
        <w:gridCol w:w="1780"/>
        <w:gridCol w:w="2048"/>
        <w:gridCol w:w="2123"/>
        <w:gridCol w:w="1826"/>
        <w:gridCol w:w="1443"/>
      </w:tblGrid>
      <w:tr w:rsidR="00B90A17" w:rsidRPr="00BB61C1" w:rsidTr="009D29B1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90A17" w:rsidRPr="00BB61C1" w:rsidTr="009D29B1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A17" w:rsidRPr="00BB61C1" w:rsidTr="009D29B1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0A17" w:rsidRPr="00BB61C1" w:rsidTr="009D29B1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A9565E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28 296 434,25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A9565E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21 085 201,71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A9565E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24 078 739,67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90A17" w:rsidRPr="00BB61C1" w:rsidTr="009D29B1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B62D9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2 235 548,80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B62D9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2 211 554,40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B62D9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2 707 963,56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90A17" w:rsidRPr="00BB61C1" w:rsidTr="009D29B1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111 777,44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110 577,72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135 398,17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90A17" w:rsidRPr="00BB61C1" w:rsidTr="009D29B1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111 777,44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110 577,72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C208C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135 398,17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051AE0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12 869 510,85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051AE0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12 731 378,50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051AE0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15 589 081,50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90A17" w:rsidRPr="00BB61C1" w:rsidTr="009D29B1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313CFB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111 908,79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313CFB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110 707,64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313CFB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135 557,23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90A17" w:rsidRPr="00BB61C1" w:rsidTr="009D29B1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31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3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11 908,79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313CFB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110 707,64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313CFB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135 557,23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78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952 323,40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909 056,00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855 690,76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90A17" w:rsidRPr="00BB61C1" w:rsidTr="009D29B1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29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91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9 137,97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90A17" w:rsidRPr="00BB61C1" w:rsidTr="009D29B1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BD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9 137,97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D2745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11 239 051,20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5 233 212,81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4 926 003,85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 = (4.3.1 x 4.3.2) -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4.3.4 x 4.3.3</w:t>
            </w:r>
          </w:p>
        </w:tc>
      </w:tr>
      <w:tr w:rsidR="00B90A17" w:rsidRPr="00BB61C1" w:rsidTr="009D29B1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25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257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266,22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90A17" w:rsidRPr="00BB61C1" w:rsidTr="009D29B1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25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  <w:r w:rsidR="00257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266,22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0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</w:t>
            </w:r>
            <w:r w:rsidR="000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0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0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  <w:r w:rsidR="000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0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04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498 567,</w:t>
            </w:r>
            <w:r w:rsidR="0004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BB61C1" w:rsidTr="009D29B1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BB61C1" w:rsidRDefault="00B90A17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7A7911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30 002 190,62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7A7911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21 583 770,75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7A7911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24 577 306,75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BB61C1" w:rsidRDefault="00B90A17" w:rsidP="00CB6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90A17" w:rsidRDefault="00B90A17" w:rsidP="00B90A17"/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3144"/>
        <w:gridCol w:w="3093"/>
        <w:gridCol w:w="3061"/>
        <w:gridCol w:w="4451"/>
      </w:tblGrid>
      <w:tr w:rsidR="00B90A17" w:rsidRPr="00BB61C1" w:rsidTr="00F86736">
        <w:trPr>
          <w:trHeight w:val="5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90A17" w:rsidRPr="00BB61C1" w:rsidTr="00F86736">
        <w:trPr>
          <w:trHeight w:val="73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B90A17" w:rsidRPr="00BB61C1" w:rsidTr="00F86736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90A17" w:rsidRPr="00BB61C1" w:rsidTr="00F8673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B90A17" w:rsidRPr="00BB61C1" w:rsidTr="00F8673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90A17" w:rsidRPr="00BB61C1" w:rsidTr="00F8673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90A17" w:rsidRPr="00BB61C1" w:rsidTr="00F86736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BB61C1" w:rsidTr="00F86736">
        <w:trPr>
          <w:trHeight w:val="5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90A17" w:rsidRPr="00BB61C1" w:rsidTr="00F86736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90A17" w:rsidRPr="00BB61C1" w:rsidTr="00F8673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BB61C1" w:rsidTr="00F86736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90A17" w:rsidRPr="00BB61C1" w:rsidTr="00F86736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BB61C1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B90A17" w:rsidRPr="002319A6" w:rsidTr="00F8673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90A17" w:rsidRPr="002319A6" w:rsidTr="00F8673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90A17" w:rsidRPr="002319A6" w:rsidTr="00F8673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B90A17" w:rsidRPr="002319A6" w:rsidTr="00F8673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0A17" w:rsidRPr="002319A6" w:rsidRDefault="00B90A17" w:rsidP="006F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ЗАТО</w:t>
            </w:r>
            <w:r w:rsidR="006F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Озерный </w:t>
            </w:r>
            <w:r w:rsidR="006F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07.11.2024 г. № 146</w:t>
            </w:r>
          </w:p>
        </w:tc>
      </w:tr>
      <w:tr w:rsidR="00B90A17" w:rsidRPr="002319A6" w:rsidTr="00F8673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Pr="004B2312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УТВЕРЖДАЮ</w:t>
            </w:r>
          </w:p>
        </w:tc>
      </w:tr>
      <w:tr w:rsidR="00B90A17" w:rsidRPr="002319A6" w:rsidTr="00F86736">
        <w:trPr>
          <w:trHeight w:val="283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6F5898" w:rsidP="006F5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B90A17"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лава ЗАТО Озерный </w:t>
            </w:r>
          </w:p>
        </w:tc>
      </w:tr>
      <w:tr w:rsidR="00B90A17" w:rsidRPr="002319A6" w:rsidTr="00F86736">
        <w:trPr>
          <w:trHeight w:val="642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B90A17" w:rsidP="006F58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6F589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Pr="004B23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6F589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А. Яковлева</w:t>
            </w:r>
            <w:r w:rsidRPr="004B23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</w:t>
            </w:r>
            <w:r w:rsidR="00D43C9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6F589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D43C9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  <w:r w:rsidRPr="004B23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B90A17" w:rsidRPr="002319A6" w:rsidTr="00F86736">
        <w:trPr>
          <w:trHeight w:val="423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6F5898" w:rsidP="006F58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B90A17" w:rsidRPr="002319A6" w:rsidTr="006F5898">
        <w:trPr>
          <w:trHeight w:val="369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4 ЗАТО Озерный</w:t>
            </w:r>
          </w:p>
        </w:tc>
      </w:tr>
      <w:tr w:rsidR="00B90A17" w:rsidRPr="002319A6" w:rsidTr="00F8673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О.А. Ч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йковская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</w:t>
            </w:r>
            <w:r w:rsidR="00D43C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D43C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D43C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B90A17" w:rsidRPr="002319A6" w:rsidTr="00F86736">
        <w:trPr>
          <w:trHeight w:val="422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D43C91" w:rsidP="00D43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  <w:tr w:rsidR="00B90A17" w:rsidRPr="002319A6" w:rsidTr="00F8673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90A17" w:rsidRPr="004B2312" w:rsidRDefault="00D43C91" w:rsidP="00D4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</w:t>
            </w:r>
            <w:r w:rsidR="00B90A17"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B90A17"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90A17"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B90A17"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</w:tc>
      </w:tr>
      <w:tr w:rsidR="00B90A17" w:rsidRPr="002319A6" w:rsidTr="00F8673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B90A17" w:rsidP="00D4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D43C91" w:rsidRP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D43C9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4B2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</w:t>
            </w:r>
            <w:r w:rsidR="00D43C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подпись                                             </w:t>
            </w:r>
            <w:r w:rsidR="00D43C9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</w:t>
            </w:r>
            <w:r w:rsidRPr="00BE4A2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B90A17" w:rsidRPr="002319A6" w:rsidTr="00F8673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B90A17" w:rsidRPr="004B2312" w:rsidRDefault="00D43C91" w:rsidP="00D43C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</w:t>
            </w:r>
            <w:r w:rsidR="00B90A17" w:rsidRPr="004B2312">
              <w:rPr>
                <w:rFonts w:ascii="Times New Roman" w:eastAsia="Times New Roman" w:hAnsi="Times New Roman" w:cs="Times New Roman"/>
                <w:lang w:eastAsia="ru-RU"/>
              </w:rPr>
              <w:t>я 2024 г.</w:t>
            </w:r>
          </w:p>
        </w:tc>
      </w:tr>
    </w:tbl>
    <w:p w:rsidR="00B90A17" w:rsidRDefault="00B90A17" w:rsidP="00B90A17"/>
    <w:p w:rsidR="004B2312" w:rsidRDefault="004B2312" w:rsidP="00B90A17"/>
    <w:p w:rsidR="004B2312" w:rsidRDefault="004B2312" w:rsidP="00B90A17"/>
    <w:p w:rsidR="004B2312" w:rsidRDefault="004B2312" w:rsidP="00B90A17"/>
    <w:p w:rsidR="006F5898" w:rsidRDefault="006F5898" w:rsidP="00B90A17"/>
    <w:p w:rsidR="004B2312" w:rsidRDefault="004B2312" w:rsidP="00B90A17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B90A17" w:rsidRPr="002319A6" w:rsidTr="00F86736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B90A17" w:rsidRPr="002319A6" w:rsidTr="00F86736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B90A17" w:rsidRPr="002319A6" w:rsidTr="00F86736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B90A17" w:rsidRDefault="00B90A17" w:rsidP="00B90A17"/>
    <w:p w:rsidR="00B90A17" w:rsidRDefault="00B90A17" w:rsidP="00B90A17"/>
    <w:p w:rsidR="00B90A17" w:rsidRPr="00F67AE2" w:rsidRDefault="00B90A17" w:rsidP="00B90A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B90A17" w:rsidRPr="00F67AE2" w:rsidRDefault="00B90A17" w:rsidP="00B90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90A17" w:rsidRDefault="00B90A17" w:rsidP="009A67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9A670B" w:rsidRPr="009A670B" w:rsidRDefault="009A670B" w:rsidP="009A6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B90A17" w:rsidRPr="002319A6" w:rsidTr="00F86736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90A17" w:rsidRPr="002319A6" w:rsidTr="00F86736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17" w:rsidRPr="002319A6" w:rsidTr="00F86736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90A17" w:rsidRPr="002319A6" w:rsidTr="00F8673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90A17" w:rsidRPr="002319A6" w:rsidTr="00F8673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2319A6" w:rsidTr="00F86736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90A17" w:rsidRPr="002319A6" w:rsidTr="00F8673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90A17" w:rsidRPr="002319A6" w:rsidTr="00F8673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90A17" w:rsidRPr="002319A6" w:rsidTr="00F86736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712011" w:rsidRDefault="00712011" w:rsidP="00B90A17">
      <w:pPr>
        <w:jc w:val="center"/>
        <w:rPr>
          <w:rFonts w:ascii="Times New Roman" w:hAnsi="Times New Roman" w:cs="Times New Roman"/>
        </w:rPr>
      </w:pPr>
    </w:p>
    <w:p w:rsidR="00B90A17" w:rsidRPr="00712011" w:rsidRDefault="00B90A17" w:rsidP="00712011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34"/>
        <w:gridCol w:w="1828"/>
        <w:gridCol w:w="1276"/>
        <w:gridCol w:w="1276"/>
        <w:gridCol w:w="2711"/>
        <w:gridCol w:w="832"/>
        <w:gridCol w:w="851"/>
        <w:gridCol w:w="1134"/>
        <w:gridCol w:w="1559"/>
      </w:tblGrid>
      <w:tr w:rsidR="00B90A17" w:rsidRPr="002319A6" w:rsidTr="00F86736">
        <w:trPr>
          <w:trHeight w:val="17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90A17" w:rsidRPr="002319A6" w:rsidTr="00F86736">
        <w:trPr>
          <w:trHeight w:val="16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A17" w:rsidRPr="002319A6" w:rsidTr="00F86736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0A17" w:rsidRPr="002319A6" w:rsidTr="00F86736">
        <w:trPr>
          <w:trHeight w:val="7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дошкольного образовательного учреждения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90A17" w:rsidRPr="002319A6" w:rsidTr="00F86736">
        <w:trPr>
          <w:trHeight w:val="1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2319A6" w:rsidTr="00F86736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3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8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программами по направлениям: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7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2319A6" w:rsidTr="00F86736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5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12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90A17" w:rsidRPr="002319A6" w:rsidTr="00F86736">
        <w:trPr>
          <w:trHeight w:val="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70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0A17" w:rsidRPr="002319A6" w:rsidTr="00F86736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2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3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8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13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Количество воспитанников в дошкольном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90A17" w:rsidRPr="002319A6" w:rsidTr="00F86736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90A17" w:rsidRPr="002319A6" w:rsidTr="00F86736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17" w:rsidRPr="002319A6" w:rsidTr="00F86736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90A17" w:rsidRPr="002319A6" w:rsidTr="00F86736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90A17" w:rsidRPr="002319A6" w:rsidTr="00F86736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90A17" w:rsidRPr="002319A6" w:rsidTr="00F86736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4856" w:type="dxa"/>
        <w:tblInd w:w="-5" w:type="dxa"/>
        <w:tblLook w:val="04A0" w:firstRow="1" w:lastRow="0" w:firstColumn="1" w:lastColumn="0" w:noHBand="0" w:noVBand="1"/>
      </w:tblPr>
      <w:tblGrid>
        <w:gridCol w:w="1134"/>
        <w:gridCol w:w="4536"/>
        <w:gridCol w:w="1471"/>
        <w:gridCol w:w="1903"/>
        <w:gridCol w:w="2180"/>
        <w:gridCol w:w="2180"/>
        <w:gridCol w:w="1452"/>
      </w:tblGrid>
      <w:tr w:rsidR="00B90A17" w:rsidRPr="002319A6" w:rsidTr="00E71312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90A17" w:rsidRPr="002319A6" w:rsidTr="00E71312">
        <w:trPr>
          <w:trHeight w:val="15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A17" w:rsidRPr="002319A6" w:rsidTr="00E7131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90A17" w:rsidRPr="002319A6" w:rsidTr="00E71312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8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0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3 469 225,90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8C06E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035 056,65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8C06E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40 651 817,97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90A17" w:rsidRPr="002319A6" w:rsidTr="00E7131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556BE8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5 064 065,60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556BE8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5 105 234,25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556BE8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6 275 158,61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90A17" w:rsidRPr="002319A6" w:rsidTr="00E71312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8B152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92 073,92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8B152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92 822,44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8B152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114 093,79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90A17" w:rsidRPr="002319A6" w:rsidTr="00E71312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CF37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92 073,92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CF37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92 822,44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CF37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114 093,79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72247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20 773 001,25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72247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20 904 835,40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72247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25 703 907,80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90A17" w:rsidRPr="002319A6" w:rsidTr="00E7131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0A7954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92 324,45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0A7954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92 910,38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0A7954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114 239,59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90A17" w:rsidRPr="002319A6" w:rsidTr="00E7131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D5108D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92 324,45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D5108D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92 910,38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D5108D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114 239,59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4A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7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455 903,55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1 768 896,94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1 699 859,11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90A17" w:rsidRPr="002319A6" w:rsidTr="00E71312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0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6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2 114,32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90A17" w:rsidRPr="002319A6" w:rsidTr="00E71312">
        <w:trPr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9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91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2 114,32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39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9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176 255,50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7 256 090,06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6 972 892,45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 = (4.3.1 x 4.3.2) - </w:t>
            </w: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4.3.4 x 4.3.3</w:t>
            </w:r>
          </w:p>
        </w:tc>
      </w:tr>
      <w:tr w:rsidR="00B90A17" w:rsidRPr="002319A6" w:rsidTr="00E71312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96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66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2 310,54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90A17" w:rsidRPr="002319A6" w:rsidTr="00E71312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96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66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2 310,54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19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1 087 844,</w:t>
            </w:r>
            <w:r w:rsidR="00A9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A9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  <w:r w:rsidR="00A9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062,35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A9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</w:t>
            </w:r>
            <w:r w:rsidR="00A9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A95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90A17" w:rsidRPr="002319A6" w:rsidTr="00E71312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43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43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557 070,30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43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3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5 698 119,00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4314CE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41 314 879,50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B90A17" w:rsidRPr="002319A6" w:rsidTr="00F8673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90A17" w:rsidRPr="002319A6" w:rsidTr="00F8673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90A17" w:rsidRPr="002319A6" w:rsidTr="00F8673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90A17" w:rsidRPr="002319A6" w:rsidTr="00F8673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B90A17" w:rsidRPr="002319A6" w:rsidTr="00F8673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90A17" w:rsidRPr="002319A6" w:rsidTr="00F8673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90A17" w:rsidRPr="002319A6" w:rsidTr="00F8673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90A17" w:rsidRPr="002319A6" w:rsidTr="00F8673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90A17" w:rsidRPr="002319A6" w:rsidTr="00F8673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90A17" w:rsidRPr="002319A6" w:rsidTr="00F8673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B90A17" w:rsidRPr="002319A6" w:rsidTr="00F8673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90A17" w:rsidRPr="002319A6" w:rsidTr="00F8673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90A17" w:rsidRPr="002319A6" w:rsidTr="00F8673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90A17" w:rsidRPr="002319A6" w:rsidTr="00F8673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A17" w:rsidRPr="002319A6" w:rsidRDefault="00B90A17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A17" w:rsidRPr="002319A6" w:rsidTr="00F8673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17" w:rsidRPr="002319A6" w:rsidRDefault="00B90A1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90A17" w:rsidRDefault="00B90A17" w:rsidP="00B90A17"/>
    <w:p w:rsidR="00B90A17" w:rsidRDefault="00B90A17" w:rsidP="00B90A17"/>
    <w:p w:rsidR="00B90A17" w:rsidRDefault="00B90A17" w:rsidP="00B90A17"/>
    <w:p w:rsidR="00B90A17" w:rsidRDefault="00B90A17" w:rsidP="00B90A17">
      <w:pPr>
        <w:tabs>
          <w:tab w:val="left" w:pos="10830"/>
        </w:tabs>
      </w:pPr>
      <w:r>
        <w:tab/>
      </w:r>
    </w:p>
    <w:p w:rsidR="00B90A17" w:rsidRDefault="00B90A17" w:rsidP="00B90A17"/>
    <w:p w:rsidR="00B90A17" w:rsidRDefault="00B90A17" w:rsidP="00B90A17"/>
    <w:p w:rsidR="00B90A17" w:rsidRDefault="00B90A17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2319A6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4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F20597">
              <w:rPr>
                <w:rFonts w:ascii="Times New Roman" w:eastAsia="Times New Roman" w:hAnsi="Times New Roman" w:cs="Times New Roman"/>
                <w:lang w:eastAsia="ru-RU"/>
              </w:rPr>
              <w:t xml:space="preserve">О Озерный </w:t>
            </w:r>
            <w:r w:rsidR="00F20597"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F20597">
              <w:rPr>
                <w:rFonts w:ascii="Times New Roman" w:eastAsia="Times New Roman" w:hAnsi="Times New Roman" w:cs="Times New Roman"/>
                <w:lang w:eastAsia="ru-RU"/>
              </w:rPr>
              <w:t>1.2024 г. № 146</w:t>
            </w: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7D7F61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7D7F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7D7F61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Н.А</w:t>
            </w:r>
            <w:r w:rsidR="00CA6633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7D7F61" w:rsidRPr="00F205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F205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подпись                                            </w:t>
            </w:r>
            <w:r w:rsidR="007D7F61"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F2059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F20597" w:rsidP="00F2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F20597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1E51C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С.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Михале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CB6CD5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F20597" w:rsidRDefault="005463E7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2319A6"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2319A6" w:rsidP="00B3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</w:t>
            </w:r>
            <w:r w:rsidR="00B33FAB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</w:t>
            </w:r>
            <w:r w:rsidR="005463E7"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F205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F20597" w:rsidRDefault="00CB6CD5" w:rsidP="00CB6C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D7F61" w:rsidRPr="00F2059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C61E4C" w:rsidRPr="00F205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19A6" w:rsidRPr="00F2059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p w:rsidR="00DE75F6" w:rsidRDefault="00DE75F6" w:rsidP="00033BE0"/>
    <w:p w:rsidR="00DE75F6" w:rsidRDefault="00DE75F6" w:rsidP="00033BE0"/>
    <w:p w:rsidR="00DE75F6" w:rsidRDefault="00DE75F6" w:rsidP="00033BE0"/>
    <w:p w:rsidR="00FB2CB3" w:rsidRDefault="00FB2CB3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A6633" w:rsidRDefault="00CA6633" w:rsidP="00CA6633">
      <w:pPr>
        <w:jc w:val="center"/>
      </w:pPr>
    </w:p>
    <w:p w:rsidR="00CA6633" w:rsidRDefault="00CA6633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C61E4C" w:rsidRPr="00B7517B" w:rsidRDefault="00E960CA" w:rsidP="00B7517B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9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A51EC2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A51EC2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7 454 328,80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2 869 371,80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9C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2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4 565 619,80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2 044 868,60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51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0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983 289,99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109A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2 405 255,94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A51EC2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102 243,43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6A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74152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A51EC2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102 243,43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ED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99 164,50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60B3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120 262,80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7 166 251,40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6 950 447,91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429F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8 429 230,66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102 375,02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E3FC5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102 375,02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D0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99 292,11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466D9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120 417,58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C0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0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29 992,20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69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2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4 042,61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A51EC2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9B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B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4 042,61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34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413 216,60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A51EC2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A51EC2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B6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362 872,49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5A6710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238 161,4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A51EC2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7 817 201,29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3 107 532,25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C3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3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4 803 781,25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7BF8" w:rsidRDefault="00207BF8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2733E" w:rsidRPr="00BC581A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733E" w:rsidRPr="00BC581A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733E" w:rsidRPr="00BC581A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596" w:rsidRPr="00BC581A" w:rsidRDefault="00E10596" w:rsidP="003418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5</w:t>
            </w:r>
            <w:r w:rsidRPr="00BC581A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3418FC">
              <w:rPr>
                <w:rFonts w:ascii="Times New Roman" w:eastAsia="Times New Roman" w:hAnsi="Times New Roman" w:cs="Times New Roman"/>
                <w:lang w:eastAsia="ru-RU"/>
              </w:rPr>
              <w:t xml:space="preserve">О Озерный </w:t>
            </w:r>
            <w:r w:rsidR="003418FC"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="00B43949" w:rsidRPr="00BC58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75382" w:rsidRPr="00BC58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418FC">
              <w:rPr>
                <w:rFonts w:ascii="Times New Roman" w:eastAsia="Times New Roman" w:hAnsi="Times New Roman" w:cs="Times New Roman"/>
                <w:lang w:eastAsia="ru-RU"/>
              </w:rPr>
              <w:t>1.2024 г. № 146</w:t>
            </w:r>
          </w:p>
        </w:tc>
      </w:tr>
      <w:tr w:rsidR="00D2733E" w:rsidRPr="00E10596" w:rsidTr="00D2733E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D2733E" w:rsidRPr="00BC581A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BC581A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F7538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E10596"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E10596" w:rsidRPr="00E10596" w:rsidTr="003418FC">
        <w:trPr>
          <w:trHeight w:val="7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E10596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F75382" w:rsidRPr="00BC581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</w:t>
            </w:r>
            <w:r w:rsidR="00B43949" w:rsidRPr="00BC581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F75382" w:rsidRPr="00BC581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B43949" w:rsidRPr="00BC581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F75382" w:rsidRPr="00BC581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BC58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58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F75382" w:rsidRPr="00BC58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BC58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 </w:t>
            </w:r>
            <w:r w:rsidR="00F75382" w:rsidRPr="00BC58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BC581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3418FC">
        <w:trPr>
          <w:trHeight w:val="56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552DED" w:rsidP="0055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F75382" w:rsidRPr="00BC581A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3418FC">
        <w:trPr>
          <w:trHeight w:val="56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6 ЗАТО Озерный</w:t>
            </w:r>
          </w:p>
        </w:tc>
      </w:tr>
      <w:tr w:rsidR="00E10596" w:rsidRPr="00E10596" w:rsidTr="003418FC">
        <w:trPr>
          <w:trHeight w:val="71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Н. Ю. Стебихова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F75382"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552DE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552DED" w:rsidP="0055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F75382" w:rsidRPr="00BC581A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BC581A" w:rsidRDefault="00F75382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администрации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E10596" w:rsidP="00F7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="00F75382" w:rsidRPr="00BC58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F75382" w:rsidRPr="00BC58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F75382" w:rsidRPr="00BC58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F75382"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="00552DE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BC58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BC581A" w:rsidRDefault="00552DED" w:rsidP="0055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F75382" w:rsidRPr="00BC581A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D2733E" w:rsidRPr="00BC581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BC581A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E10596" w:rsidRDefault="00E10596" w:rsidP="00033BE0"/>
    <w:p w:rsidR="002D471F" w:rsidRDefault="002D471F" w:rsidP="00033BE0"/>
    <w:p w:rsidR="002D471F" w:rsidRDefault="002D471F" w:rsidP="00033BE0"/>
    <w:p w:rsidR="00877A08" w:rsidRDefault="00877A08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B43949" w:rsidRPr="002319A6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43949" w:rsidRPr="002319A6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6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B43949" w:rsidRPr="002319A6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B43949" w:rsidRDefault="00B43949" w:rsidP="00B43949">
      <w:pPr>
        <w:jc w:val="center"/>
      </w:pPr>
    </w:p>
    <w:p w:rsidR="00B43949" w:rsidRDefault="00B43949" w:rsidP="00B43949"/>
    <w:p w:rsidR="00B43949" w:rsidRPr="00F67AE2" w:rsidRDefault="00B43949" w:rsidP="00B439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B43949" w:rsidRPr="00F67AE2" w:rsidRDefault="00B43949" w:rsidP="00B43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3949" w:rsidRPr="00444E9F" w:rsidRDefault="00B43949" w:rsidP="00444E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</w:t>
      </w:r>
      <w:r w:rsidR="00444E9F">
        <w:rPr>
          <w:rFonts w:ascii="Times New Roman" w:eastAsia="Times New Roman" w:hAnsi="Times New Roman" w:cs="Times New Roman"/>
          <w:lang w:eastAsia="ru-RU"/>
        </w:rPr>
        <w:t>ем муниципальной услуги(работы)</w:t>
      </w: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1562"/>
        <w:gridCol w:w="502"/>
        <w:gridCol w:w="761"/>
        <w:gridCol w:w="907"/>
        <w:gridCol w:w="228"/>
        <w:gridCol w:w="1134"/>
        <w:gridCol w:w="136"/>
        <w:gridCol w:w="729"/>
        <w:gridCol w:w="769"/>
        <w:gridCol w:w="507"/>
        <w:gridCol w:w="567"/>
        <w:gridCol w:w="827"/>
        <w:gridCol w:w="776"/>
        <w:gridCol w:w="426"/>
        <w:gridCol w:w="283"/>
        <w:gridCol w:w="437"/>
        <w:gridCol w:w="418"/>
        <w:gridCol w:w="518"/>
        <w:gridCol w:w="374"/>
        <w:gridCol w:w="619"/>
        <w:gridCol w:w="843"/>
        <w:gridCol w:w="335"/>
        <w:gridCol w:w="396"/>
        <w:gridCol w:w="1119"/>
      </w:tblGrid>
      <w:tr w:rsidR="00E10596" w:rsidRPr="00E10596" w:rsidTr="00914AEF">
        <w:trPr>
          <w:trHeight w:val="37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949" w:rsidRPr="00E10596" w:rsidRDefault="00B43949" w:rsidP="00B43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6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130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949" w:rsidRPr="00E10596" w:rsidTr="00914AEF">
        <w:trPr>
          <w:trHeight w:val="97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3949" w:rsidRPr="00E10596" w:rsidTr="00914AEF">
        <w:trPr>
          <w:trHeight w:val="3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05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5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3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72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8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42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23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9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96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9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7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4AEF" w:rsidRPr="00E10596" w:rsidTr="00914AEF">
        <w:trPr>
          <w:trHeight w:val="300"/>
        </w:trPr>
        <w:tc>
          <w:tcPr>
            <w:tcW w:w="151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487B33" w:rsidRDefault="00487B33" w:rsidP="00914AEF">
            <w:pPr>
              <w:jc w:val="center"/>
              <w:rPr>
                <w:rFonts w:ascii="Times New Roman" w:hAnsi="Times New Roman" w:cs="Times New Roman"/>
              </w:rPr>
            </w:pPr>
          </w:p>
          <w:p w:rsidR="00914AEF" w:rsidRPr="00F67AE2" w:rsidRDefault="00914AEF" w:rsidP="00914AEF">
            <w:pPr>
              <w:jc w:val="center"/>
              <w:rPr>
                <w:rFonts w:ascii="Times New Roman" w:hAnsi="Times New Roman" w:cs="Times New Roman"/>
              </w:rPr>
            </w:pPr>
            <w:r w:rsidRPr="00F67AE2">
              <w:rPr>
                <w:rFonts w:ascii="Times New Roman" w:hAnsi="Times New Roman" w:cs="Times New Roman"/>
              </w:rPr>
              <w:lastRenderedPageBreak/>
              <w:t xml:space="preserve">1.2. </w:t>
            </w:r>
            <w:r>
              <w:rPr>
                <w:rFonts w:ascii="Times New Roman" w:hAnsi="Times New Roman" w:cs="Times New Roman"/>
              </w:rPr>
              <w:t>Показатели, характеризующие качество муниципальной услуги (работы)</w:t>
            </w:r>
          </w:p>
          <w:p w:rsidR="00914AEF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D74" w:rsidRPr="00E10596" w:rsidTr="00914AEF">
        <w:trPr>
          <w:trHeight w:val="1710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01D74" w:rsidRPr="00E10596" w:rsidTr="00914AEF">
        <w:trPr>
          <w:trHeight w:val="16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1D74" w:rsidRPr="00E10596" w:rsidTr="00914AEF">
        <w:trPr>
          <w:trHeight w:val="1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914AEF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401D74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3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8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3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4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01D74" w:rsidRPr="00E10596" w:rsidTr="00914AEF">
        <w:trPr>
          <w:trHeight w:val="46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3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3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30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2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29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1D74" w:rsidRDefault="00401D74" w:rsidP="00401D74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p w:rsidR="0003556E" w:rsidRDefault="0003556E" w:rsidP="00035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986"/>
        <w:gridCol w:w="4675"/>
        <w:gridCol w:w="1531"/>
        <w:gridCol w:w="1927"/>
        <w:gridCol w:w="1923"/>
        <w:gridCol w:w="1923"/>
        <w:gridCol w:w="1636"/>
      </w:tblGrid>
      <w:tr w:rsidR="00E10596" w:rsidRPr="00E10596" w:rsidTr="0003556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03556E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03556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03556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A8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5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7 443 900,75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A8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5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2 837 310,40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A8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5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4 527 288,71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E10596" w:rsidRPr="00E10596" w:rsidTr="0003556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D2375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2 050 052,92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3D2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984 166,60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D2375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2 406 132,59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03556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81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03556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102 502,65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F44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9662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120 306,63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3072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7 184 419,93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3072A" w:rsidP="0064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6 948 250,60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3072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8 427 033,82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03556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102 634,57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8E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03556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102 634,57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8E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99 260,72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5684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120 386,20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37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822 492,80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03556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8C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C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03556E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8C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C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5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A3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386 935,10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03556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22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2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03556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A8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87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64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  <w:r w:rsidR="00640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40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B321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88 267,7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13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</w:t>
            </w:r>
            <w:r w:rsidR="0013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03556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97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7 840 112,66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97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3 125 578,18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97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4 815 556,27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E10596" w:rsidRPr="00E10596" w:rsidTr="00E1059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307" w:rsidRDefault="00DF530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5307" w:rsidRDefault="00DF530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E10596" w:rsidRPr="00E10596" w:rsidTr="00E1059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E10596" w:rsidRPr="00E10596" w:rsidTr="00E1059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3D4D07" w:rsidRDefault="00E10596" w:rsidP="002A1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914AEF" w:rsidRPr="003D4D07">
              <w:rPr>
                <w:rFonts w:ascii="Times New Roman" w:eastAsia="Times New Roman" w:hAnsi="Times New Roman" w:cs="Times New Roman"/>
                <w:lang w:eastAsia="ru-RU"/>
              </w:rPr>
              <w:t>дминистрации З</w:t>
            </w:r>
            <w:r w:rsidR="002A18B1">
              <w:rPr>
                <w:rFonts w:ascii="Times New Roman" w:eastAsia="Times New Roman" w:hAnsi="Times New Roman" w:cs="Times New Roman"/>
                <w:lang w:eastAsia="ru-RU"/>
              </w:rPr>
              <w:t xml:space="preserve">АТО Озерный </w:t>
            </w:r>
            <w:r w:rsidR="002A18B1"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2A18B1">
              <w:rPr>
                <w:rFonts w:ascii="Times New Roman" w:eastAsia="Times New Roman" w:hAnsi="Times New Roman" w:cs="Times New Roman"/>
                <w:lang w:eastAsia="ru-RU"/>
              </w:rPr>
              <w:t>1.2024 г. № 146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E10596" w:rsidRPr="00E10596" w:rsidTr="00A8070B">
        <w:trPr>
          <w:trHeight w:val="58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544D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</w:t>
            </w:r>
            <w:r w:rsidR="00C40CC6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 w:rsidR="00C40CC6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="00544DEA" w:rsidRPr="003D4D0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Яковлева</w:t>
            </w:r>
            <w:r w:rsidRPr="003D4D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="002A18B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2A18B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F10489">
        <w:trPr>
          <w:trHeight w:val="50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2A18B1" w:rsidP="002A1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 07 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Н.П. Сташкова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2A18B1" w:rsidP="002A1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3D4D07" w:rsidRDefault="00544DEA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 образования администрации</w:t>
            </w:r>
            <w:r w:rsidR="00E10596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3D4D07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А.Ю. Артемо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2A18B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544DEA"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3D4D0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3D4D07" w:rsidRDefault="002A18B1" w:rsidP="002A1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544DEA" w:rsidRPr="003D4D07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453ED3" w:rsidRPr="003D4D0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3D4D07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p w:rsidR="00544DEA" w:rsidRDefault="00544DEA" w:rsidP="00E10596"/>
    <w:p w:rsidR="00544DEA" w:rsidRDefault="00544DEA" w:rsidP="00E10596"/>
    <w:p w:rsidR="00544DEA" w:rsidRDefault="00544DEA" w:rsidP="00E10596"/>
    <w:p w:rsidR="003D4D07" w:rsidRDefault="003D4D07" w:rsidP="00E10596"/>
    <w:p w:rsidR="00544DEA" w:rsidRDefault="00544DEA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 – средняя 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Default="00914AEF" w:rsidP="00DB66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</w:t>
      </w:r>
      <w:r w:rsidR="00DB6654">
        <w:rPr>
          <w:rFonts w:ascii="Times New Roman" w:eastAsia="Times New Roman" w:hAnsi="Times New Roman" w:cs="Times New Roman"/>
          <w:lang w:eastAsia="ru-RU"/>
        </w:rPr>
        <w:t>ем муниципальной услуги(работы)</w:t>
      </w:r>
    </w:p>
    <w:p w:rsidR="00F06F5F" w:rsidRPr="00DB6654" w:rsidRDefault="00F06F5F" w:rsidP="00F06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F06F5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F06F5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F06F5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F06F5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F06F5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3A2836" w:rsidRDefault="003A2836" w:rsidP="00E10596"/>
    <w:p w:rsidR="00C40CC6" w:rsidRDefault="00C40CC6" w:rsidP="00E10596"/>
    <w:p w:rsidR="00C40CC6" w:rsidRPr="00F67AE2" w:rsidRDefault="00C40CC6" w:rsidP="003A283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3A2836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Соответствие учебного плана общеобразовательного учреждения требованиям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занимающихся по адаптированным программам начального общего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 реализации образователь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001. Уровень освоения обучающимися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охваченных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своевременно устраненных общеобразовательным учреждением нарушений, выявленных в результате проверок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p w:rsidR="00206669" w:rsidRDefault="00206669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1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441A5F" w:rsidRDefault="00035EF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26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</w:t>
            </w:r>
            <w:r w:rsidR="00E10596" w:rsidRPr="00441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5EFA" w:rsidP="005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6 047 901,89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5F12C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71 523 922,52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5F12C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361 307,43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5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536 246,00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30 106 534,25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F1DA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32 167 186,68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617857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93 957,68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17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61785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98 975,96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87911" w:rsidP="0003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93 957,68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87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2 635,49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87911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98 975,96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0DEA" w:rsidP="002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2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8 112 583,41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2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2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5 503 426,35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22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225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926 749,92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A1184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D6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89 661,35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40B7B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D6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100,67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D61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932,45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1A2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89 661,35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6 167 678,08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5 185 806,72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04F1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5 539 214,25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B8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96 369,97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1 028,23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86 550,22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B8190D" w:rsidP="0000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001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00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028,23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011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86 550,22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C8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6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1738F0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032C8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D1747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3E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7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E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E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3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7D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D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9 252 333,61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7D21FC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72 660 365,75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7D21FC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77 497 750,75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523A20">
        <w:trPr>
          <w:trHeight w:val="1128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523A20" w:rsidRDefault="00E10596" w:rsidP="00651C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7</w:t>
            </w: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651C2B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651C2B"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651C2B">
              <w:rPr>
                <w:rFonts w:ascii="Times New Roman" w:eastAsia="Times New Roman" w:hAnsi="Times New Roman" w:cs="Times New Roman"/>
                <w:lang w:eastAsia="ru-RU"/>
              </w:rPr>
              <w:t>1.2024 г. № 146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C557A8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Pr="00523A2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Н.А. Яковлева</w:t>
            </w:r>
            <w:r w:rsidRPr="00523A2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="004B0F9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E10596" w:rsidRPr="00E10596" w:rsidTr="00651C2B">
        <w:trPr>
          <w:trHeight w:val="47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4B0F90" w:rsidP="004B0F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4B0F90">
        <w:trPr>
          <w:trHeight w:val="41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А.А. Шигина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B526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B526B2">
        <w:trPr>
          <w:trHeight w:val="34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B526B2" w:rsidP="00B52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523A20" w:rsidRDefault="00C557A8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E10596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E10596" w:rsidP="00C55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C557A8"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</w:t>
            </w:r>
            <w:r w:rsidRPr="00523A2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523A20" w:rsidRDefault="0023141F" w:rsidP="002314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57A8" w:rsidRPr="00523A20">
              <w:rPr>
                <w:rFonts w:ascii="Times New Roman" w:eastAsia="Times New Roman" w:hAnsi="Times New Roman" w:cs="Times New Roman"/>
                <w:lang w:eastAsia="ru-RU"/>
              </w:rPr>
              <w:t>ябр</w:t>
            </w:r>
            <w:r w:rsidR="0087456B" w:rsidRPr="00523A2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10596" w:rsidRPr="00523A20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DA0659" w:rsidRDefault="00DA0659" w:rsidP="00ED2EDE">
      <w:pPr>
        <w:jc w:val="center"/>
        <w:rPr>
          <w:rFonts w:ascii="Times New Roman" w:hAnsi="Times New Roman" w:cs="Times New Roman"/>
          <w:b/>
        </w:rPr>
      </w:pPr>
    </w:p>
    <w:p w:rsidR="004A080B" w:rsidRDefault="004A080B" w:rsidP="00ED2EDE">
      <w:pPr>
        <w:jc w:val="center"/>
        <w:rPr>
          <w:rFonts w:ascii="Times New Roman" w:hAnsi="Times New Roman" w:cs="Times New Roman"/>
          <w:b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ED2EDE" w:rsidRPr="00ED2EDE" w:rsidRDefault="00ED2EDE" w:rsidP="004A080B">
      <w:pPr>
        <w:rPr>
          <w:rFonts w:ascii="Times New Roman" w:hAnsi="Times New Roman" w:cs="Times New Roman"/>
        </w:rPr>
      </w:pPr>
    </w:p>
    <w:p w:rsidR="00ED2EDE" w:rsidRPr="00ED2EDE" w:rsidRDefault="00ED2EDE" w:rsidP="004A080B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 w:rsidR="004A080B">
        <w:rPr>
          <w:rFonts w:ascii="Times New Roman" w:hAnsi="Times New Roman" w:cs="Times New Roman"/>
        </w:rPr>
        <w:t>слуг)(выполнение работы)(работ)</w:t>
      </w: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0C5DFC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0C5DFC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1154A8" w:rsidRDefault="001154A8" w:rsidP="00E10596"/>
    <w:p w:rsidR="001154A8" w:rsidRDefault="001154A8" w:rsidP="00E10596"/>
    <w:p w:rsidR="00ED2EDE" w:rsidRDefault="00ED2EDE" w:rsidP="006541EF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</w:t>
      </w:r>
      <w:r w:rsidR="006541EF">
        <w:rPr>
          <w:rFonts w:ascii="Times New Roman" w:hAnsi="Times New Roman" w:cs="Times New Roman"/>
        </w:rPr>
        <w:t>о муниципальной услуги (работы)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33518" w:rsidP="0038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44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  <w:r w:rsidR="00344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55 271 752,38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3846A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59 439 101,78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5 232 875,15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5 362 395,45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F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09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7 304 661,16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E9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83 830,15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96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9609A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E9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83 830,15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72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720C5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90 713,16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C8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6 471 538,65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C81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C81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974 754,20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4F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6 878 951,55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4F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F1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6 791,93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F148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E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E5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6 791,93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81 884,44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E5E48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127,71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D0EA1" w:rsidP="002D2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849 510,90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2D211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4 197 390,98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D2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518 277,32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74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105 424,15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FE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105 424,15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B3F0D" w:rsidP="00D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B3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8 223,42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644AD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1 010,58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37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371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A6EA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475 831,28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6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6 092 458,25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63CCB" w:rsidP="00D6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7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259 806,25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tbl>
      <w:tblPr>
        <w:tblW w:w="17147" w:type="dxa"/>
        <w:tblLook w:val="04A0" w:firstRow="1" w:lastRow="0" w:firstColumn="1" w:lastColumn="0" w:noHBand="0" w:noVBand="1"/>
      </w:tblPr>
      <w:tblGrid>
        <w:gridCol w:w="9356"/>
        <w:gridCol w:w="5245"/>
        <w:gridCol w:w="2546"/>
      </w:tblGrid>
      <w:tr w:rsidR="004B22E3" w:rsidRPr="00E63EE4" w:rsidTr="00E14BFE">
        <w:trPr>
          <w:trHeight w:val="14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2E3" w:rsidRPr="00271434" w:rsidRDefault="00B14650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  <w:r w:rsidR="004B22E3" w:rsidRPr="00271434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271434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 w:rsidR="00271434">
              <w:rPr>
                <w:rFonts w:ascii="Times New Roman" w:eastAsia="Times New Roman" w:hAnsi="Times New Roman" w:cs="Times New Roman"/>
                <w:lang w:eastAsia="ru-RU"/>
              </w:rPr>
              <w:br/>
              <w:t>от 07.11.2024 г. № 146</w:t>
            </w:r>
          </w:p>
          <w:p w:rsidR="00271434" w:rsidRPr="00271434" w:rsidRDefault="00271434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271434" w:rsidTr="00F86736">
        <w:trPr>
          <w:gridAfter w:val="1"/>
          <w:wAfter w:w="2546" w:type="dxa"/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2E3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271434" w:rsidRPr="00271434" w:rsidRDefault="00271434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2E3" w:rsidRPr="00271434" w:rsidTr="00770CFD">
        <w:trPr>
          <w:gridAfter w:val="1"/>
          <w:wAfter w:w="2546" w:type="dxa"/>
          <w:trHeight w:val="3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4B22E3" w:rsidP="00E14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ЗАТО Озерный </w:t>
            </w:r>
          </w:p>
        </w:tc>
      </w:tr>
      <w:tr w:rsidR="004B22E3" w:rsidRPr="00271434" w:rsidTr="00F86736">
        <w:trPr>
          <w:gridAfter w:val="1"/>
          <w:wAfter w:w="2546" w:type="dxa"/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                   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Н.А. Яковлева</w:t>
            </w:r>
            <w:r w:rsid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4B22E3" w:rsidRPr="00271434" w:rsidTr="00F86736">
        <w:trPr>
          <w:gridAfter w:val="1"/>
          <w:wAfter w:w="2546" w:type="dxa"/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2E3" w:rsidRPr="00271434" w:rsidTr="00F86736">
        <w:trPr>
          <w:gridAfter w:val="1"/>
          <w:wAfter w:w="2546" w:type="dxa"/>
          <w:trHeight w:val="17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271434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07 »  ноября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г.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</w:t>
            </w:r>
          </w:p>
        </w:tc>
      </w:tr>
      <w:tr w:rsidR="004B22E3" w:rsidRPr="00271434" w:rsidTr="00F86736">
        <w:trPr>
          <w:gridAfter w:val="1"/>
          <w:wAfter w:w="2546" w:type="dxa"/>
          <w:trHeight w:val="30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МБУДО СШ ЗАТО Озерный</w:t>
            </w:r>
          </w:p>
          <w:p w:rsidR="00271434" w:rsidRPr="00271434" w:rsidRDefault="00271434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2E3" w:rsidRPr="00271434" w:rsidTr="00F86736">
        <w:trPr>
          <w:gridAfter w:val="1"/>
          <w:wAfter w:w="2546" w:type="dxa"/>
          <w:trHeight w:val="6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О.Г. Светлова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подпись                                      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4B22E3" w:rsidRPr="00271434" w:rsidTr="00271434">
        <w:trPr>
          <w:gridAfter w:val="1"/>
          <w:wAfter w:w="2546" w:type="dxa"/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271434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07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2024 г.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</w:t>
            </w:r>
          </w:p>
        </w:tc>
      </w:tr>
      <w:tr w:rsidR="004B22E3" w:rsidRPr="00271434" w:rsidTr="00271434">
        <w:trPr>
          <w:gridAfter w:val="1"/>
          <w:wAfter w:w="2546" w:type="dxa"/>
          <w:trHeight w:val="35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434" w:rsidRDefault="00271434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ела образования администрации </w:t>
            </w:r>
            <w:r w:rsidR="004B22E3"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 Озерный</w:t>
            </w:r>
          </w:p>
          <w:p w:rsidR="004B22E3" w:rsidRPr="0027143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B22E3" w:rsidRPr="00271434" w:rsidTr="002C5457">
        <w:trPr>
          <w:gridAfter w:val="1"/>
          <w:wAfter w:w="2546" w:type="dxa"/>
          <w:trHeight w:val="68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14BFE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271434" w:rsidRDefault="004B22E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Артемов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подпись                                            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расшифровка подписи</w:t>
            </w:r>
          </w:p>
        </w:tc>
      </w:tr>
      <w:tr w:rsidR="004B22E3" w:rsidRPr="00271434" w:rsidTr="00F86736">
        <w:trPr>
          <w:gridAfter w:val="1"/>
          <w:wAfter w:w="2546" w:type="dxa"/>
          <w:trHeight w:val="68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457" w:rsidRDefault="002C5457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65A3" w:rsidRPr="00E14BFE" w:rsidRDefault="00C665A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Default="004B22E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</w:t>
            </w:r>
            <w:r w:rsidRP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 </w:t>
            </w:r>
            <w:r w:rsidR="00271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</w:t>
            </w:r>
            <w:r w:rsidR="00C66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2024 г.</w:t>
            </w:r>
            <w:r w:rsidR="00C66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C665A3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5A3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5A3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5A3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5A3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65A3" w:rsidRPr="00271434" w:rsidRDefault="00C665A3" w:rsidP="00271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2E3" w:rsidRPr="00E63EE4" w:rsidTr="00C665A3">
        <w:trPr>
          <w:gridAfter w:val="1"/>
          <w:wAfter w:w="2546" w:type="dxa"/>
          <w:trHeight w:val="130"/>
        </w:trPr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5333C9" w:rsidRDefault="004B22E3" w:rsidP="0041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B22E3" w:rsidRPr="00E63EE4" w:rsidTr="00F86736">
        <w:trPr>
          <w:gridAfter w:val="1"/>
          <w:wAfter w:w="2546" w:type="dxa"/>
          <w:trHeight w:val="780"/>
        </w:trPr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2E3" w:rsidRPr="005333C9" w:rsidRDefault="004B22E3" w:rsidP="0041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учреждения дополнительного образования "Спортивная школа ЗАТО Озерный Тверской области"</w:t>
            </w:r>
          </w:p>
        </w:tc>
      </w:tr>
      <w:tr w:rsidR="004B22E3" w:rsidRPr="00E63EE4" w:rsidTr="00C665A3">
        <w:trPr>
          <w:gridAfter w:val="1"/>
          <w:wAfter w:w="2546" w:type="dxa"/>
          <w:trHeight w:val="80"/>
        </w:trPr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2E3" w:rsidRPr="005333C9" w:rsidRDefault="004B22E3" w:rsidP="0041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4B22E3" w:rsidRDefault="004B22E3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A8E" w:rsidRDefault="00572A8E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194" w:rsidRDefault="001D1194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AEA" w:rsidRPr="00ED2EDE" w:rsidRDefault="00580AEA" w:rsidP="00580AEA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>
        <w:rPr>
          <w:rFonts w:ascii="Times New Roman" w:hAnsi="Times New Roman" w:cs="Times New Roman"/>
        </w:rPr>
        <w:t>слуг)(выполнение работы)(работ)</w:t>
      </w:r>
    </w:p>
    <w:p w:rsidR="00572A8E" w:rsidRPr="00580AEA" w:rsidRDefault="00580AEA" w:rsidP="00580AEA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105"/>
        <w:gridCol w:w="737"/>
        <w:gridCol w:w="851"/>
        <w:gridCol w:w="992"/>
        <w:gridCol w:w="1134"/>
        <w:gridCol w:w="567"/>
        <w:gridCol w:w="583"/>
        <w:gridCol w:w="1260"/>
        <w:gridCol w:w="850"/>
        <w:gridCol w:w="1134"/>
        <w:gridCol w:w="567"/>
        <w:gridCol w:w="76"/>
        <w:gridCol w:w="725"/>
        <w:gridCol w:w="936"/>
        <w:gridCol w:w="673"/>
        <w:gridCol w:w="2410"/>
      </w:tblGrid>
      <w:tr w:rsidR="004B22E3" w:rsidRPr="00E63EE4" w:rsidTr="00572A8E">
        <w:trPr>
          <w:trHeight w:val="9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63EE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4B22E3" w:rsidRPr="00E63EE4" w:rsidTr="0094731A">
        <w:trPr>
          <w:trHeight w:val="99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(очередной финансовый год)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(2-й год планового периода)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2E3" w:rsidRPr="00E63EE4" w:rsidTr="0094731A">
        <w:trPr>
          <w:trHeight w:val="9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86 940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854100О.99.0.БО52АВ08001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ательных программ спортивной подготовки по олимпийским видам спорта: баскетбол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17 160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85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854100О.99.0.БО52АВ09001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 спортивной подготовки по олимпийским видам спорта: баскетбол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име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22 464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1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854100О.99.0.БО52АА88001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 спортивной подготовки по олимпийским видам спорта: плавание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име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854100О.99.0.БО52АА89001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спортивной подготовки по олимпийским видам спорта: плавание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имеющие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25 584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67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854100О.99.0.БО52АВ04001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подготовки по олимпийским видам спорта: спортивная борьба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лица, имеющие необходи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начальной подготовки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6 656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79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854100О.99.0.БО52АВ05001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вки по олимпийским видам спорта: спортивная борьба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имеющие необходимые для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7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854100О.99.0.БО53АБ8901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йским видам спорта: пауэрлифтинг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лица, имеющие необходимые для освоения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Тренировочный этап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5 616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78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6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5 734   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5 184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5 184   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</w:t>
            </w: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4B22E3" w:rsidRPr="00E63EE4" w:rsidTr="0094731A">
        <w:trPr>
          <w:trHeight w:val="6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931900.Р.71.1.04700001001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484-рп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29.09.2015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Распоряжение "О внедрении Всероссийского физкультурно-спортивного комплекса "Готов к труду и обороне" (ГТО) на территории Тверской области"</w:t>
            </w: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94731A">
        <w:trPr>
          <w:trHeight w:val="45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22E3" w:rsidRDefault="004B22E3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Default="00B47DED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FBB" w:rsidRDefault="008A0FBB" w:rsidP="00265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BB" w:rsidRDefault="000A42BB" w:rsidP="002656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DED" w:rsidRPr="008A0FBB" w:rsidRDefault="008A0FBB" w:rsidP="008A0FBB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159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48"/>
        <w:gridCol w:w="1389"/>
        <w:gridCol w:w="2060"/>
        <w:gridCol w:w="2060"/>
        <w:gridCol w:w="1928"/>
        <w:gridCol w:w="1465"/>
        <w:gridCol w:w="1134"/>
        <w:gridCol w:w="1134"/>
        <w:gridCol w:w="1606"/>
      </w:tblGrid>
      <w:tr w:rsidR="004B22E3" w:rsidRPr="00E63EE4" w:rsidTr="00B47DED">
        <w:trPr>
          <w:trHeight w:val="315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63EE4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B22E3" w:rsidRPr="00E63EE4" w:rsidTr="00B47DED">
        <w:trPr>
          <w:trHeight w:val="1575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(очередной финансовый год)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(2-й год планового периода)</w:t>
            </w: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804200О.99.0.ББ52АЕ52000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образовательной программы: физкультурно-спортивной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Единицы педагогических работников, имеющих высшую и первую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1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9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общеразвивающими программами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2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42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43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46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9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1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9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92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854100О.99.0.БО52АВ08001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подготовки: этап начальной подготовки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1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2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9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обучающихся, охваченных дополнительными образовательными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программами спортивной подготовки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46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42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1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8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854100О.99.0.БО52АВ09001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подготовки: тренировочный этап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1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1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образовательными программами спортивной подготовки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обучающихся, принявших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1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8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854100О.99.0.БО52АА88001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спортивной подготовки по олимпийским видам спорта: плавание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подготовки: этап начальной подготовки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Укомплектованность образовательного учреждения дополнительного образования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0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квалификационную категорию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0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8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46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8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0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8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90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854100О.99.0.БО52АА89001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тренировочный этап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32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11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8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854100О.99.0.БО52АВ04001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этап начальной подготовки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5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9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73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87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854100О.99.0.БО52АВ05001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образовательных программ спортивной подготовки по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олимпийским видам спорта: спортивная борьба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 подготовки: тренировочный этап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4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7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2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4B22E3" w:rsidRPr="00E63EE4" w:rsidTr="00B47DED">
        <w:trPr>
          <w:trHeight w:val="2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52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006. Доля   обучающихся, ставших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7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854100О.99.0.БО53АБ89001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пауэрлифтинг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подготовки: тренировочный этап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 Количество педагогических работников, имеющих высшую квалификационную категорию: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72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003. Доля педагогических работников и других категорий работников, оцениваемых по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системе показателей эффективности их деятельности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охваченных дополнительными предпрофессиональными программами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005. Доля обучающихся, принявших участие: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6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муниципальных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 региональных массовых мероприятиях;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во всероссийских массовых мероприятиях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4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006. Доля   обучающихся, ставших победителями и призерами: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2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всероссийских массовых мероприятиях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6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007. Доля обучающихся успешно сдавших контрольно-переводные нормативы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008.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9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1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8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011.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образовательного учреждения дополнительного образования отдыхом в каникулярное время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57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61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34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33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2E3" w:rsidRPr="00E63EE4" w:rsidTr="00B47DED">
        <w:trPr>
          <w:trHeight w:val="78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76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обучающихся, получивших травмы во время </w:t>
            </w: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нахождения в лагерях с дневным пребыванием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84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1755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B22E3" w:rsidRPr="00E63EE4" w:rsidTr="00B47DED">
        <w:trPr>
          <w:trHeight w:val="300"/>
        </w:trPr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B22E3" w:rsidRPr="00E63EE4" w:rsidTr="00B47DED">
        <w:trPr>
          <w:trHeight w:val="450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931900.Р.71.1.04700001001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тестирования выполнения нормативов испытаний (тестов) </w:t>
            </w: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Категория потребителей: в интересах общества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реализации: круглогодично 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Всего приняли участие в выполнении нормативов комплекса ГТО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Всего выполнили нормативы комплекса ГТО на знак отличия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28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Количество мероприятий, проведенных в рамках реализации комплекса ГТО 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2E3" w:rsidRPr="00E63EE4" w:rsidTr="00B47DED">
        <w:trPr>
          <w:trHeight w:val="3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22E3" w:rsidRDefault="004B22E3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2E3" w:rsidRDefault="004B22E3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2E3" w:rsidRDefault="004B22E3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64B" w:rsidRDefault="0049064B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196"/>
        <w:gridCol w:w="2632"/>
        <w:gridCol w:w="1701"/>
        <w:gridCol w:w="2268"/>
        <w:gridCol w:w="2143"/>
        <w:gridCol w:w="2109"/>
        <w:gridCol w:w="2977"/>
      </w:tblGrid>
      <w:tr w:rsidR="004B22E3" w:rsidRPr="00E63EE4" w:rsidTr="00F86736">
        <w:trPr>
          <w:trHeight w:val="97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:G118"/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2"/>
          </w:p>
        </w:tc>
      </w:tr>
      <w:tr w:rsidR="004B22E3" w:rsidRPr="00E63EE4" w:rsidTr="009C2C8A">
        <w:trPr>
          <w:trHeight w:val="37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4B22E3" w:rsidRPr="00E63EE4" w:rsidTr="009C2C8A">
        <w:trPr>
          <w:trHeight w:val="163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(очередной финансовый год)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(1-й год планового периода)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2E3" w:rsidRPr="00E63EE4" w:rsidTr="009C2C8A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05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5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959 180,13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05273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9 659 192,67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05273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9 607 335,00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+…+ 9.3</w:t>
            </w:r>
          </w:p>
        </w:tc>
      </w:tr>
      <w:tr w:rsidR="004B22E3" w:rsidRPr="00E63EE4" w:rsidTr="009C2C8A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804200О.99.0.ББ52АЕ52000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8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8F462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5 418 907,17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8F462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4 349 007,16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8F462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4 322 926,41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4B22E3" w:rsidRPr="00E63EE4" w:rsidTr="009C2C8A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Нормативные затраты на оказание единицы муниципальной услуги (затраты на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31580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62,329274960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31580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50,023086598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31580A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49,723101086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4B22E3" w:rsidRPr="00E63EE4" w:rsidTr="009C2C8A">
        <w:trPr>
          <w:trHeight w:val="12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2F6BF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62,329274960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ED545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50,023086598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ED545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49,723101086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баскетбол. Этап начальной 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42360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1 083 781,43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42360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858 438,69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360" w:rsidRPr="00E63EE4" w:rsidRDefault="00C42360" w:rsidP="00C4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853 565,44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4B22E3" w:rsidRPr="00E63EE4" w:rsidTr="009C2C8A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606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63,157426166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606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50,030000000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606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49,740000000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D683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63,157426166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D683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50,030000000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D683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49,740000000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баскетбол. Тренировочный этап.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A70D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1 408 915,86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A70D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1 123 398,23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A70DB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1 116</w:t>
            </w:r>
            <w:r w:rsidR="00931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716,19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4B22E3" w:rsidRPr="00E63EE4" w:rsidTr="009C2C8A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0F50CB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62,718832928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D0796E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50,008824494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D0796E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49,711369035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  <w:tr w:rsidR="004B22E3" w:rsidRPr="00E63EE4" w:rsidTr="009C2C8A">
        <w:trPr>
          <w:trHeight w:val="114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7012E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62,718832928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7012E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50,008824494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7012E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49,711369035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(выполняемой) в пределах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854100О.99.0.БО52АА88001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Реализация дополнительных образовательных программ спортивной подготовки по олимпийским видам спорта: </w:t>
            </w: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плавание. Этап начальной 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325 134,43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234 257,45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232 864,58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4B22E3" w:rsidRPr="00E63EE4" w:rsidTr="009C2C8A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69,473168782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50,055011693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B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B1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,757389615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4B22E3" w:rsidRPr="00E63EE4" w:rsidTr="009C2C8A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69,473168782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1017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50,055011693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B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B101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,757389615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5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5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7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854100О.99.0.БО52АА89001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плавание. Тренировочный этап.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95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5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625 672,15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95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519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280 150,52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1 272 535,94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5.3 = (5.3.1 x 5.3.2) - 5.3.4 x 5.3.3</w:t>
            </w:r>
          </w:p>
        </w:tc>
      </w:tr>
      <w:tr w:rsidR="004B22E3" w:rsidRPr="00E63EE4" w:rsidTr="009C2C8A">
        <w:trPr>
          <w:trHeight w:val="11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63,542532423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50,037152888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49,739522436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5.3.1 = 5.3.1.1 x 5.3.1.2 x 5.3.1.3 x 5.3.1.4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63,542532423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50,037152888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9519D5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49,739522436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5.3.2.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75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борьба. Этап начальной подготовки.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433 512,57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332 664,21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330 685,55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6.3 = (6.3.1 x 6.3.2) - 6.3.4 x 6.3.3</w:t>
            </w:r>
          </w:p>
        </w:tc>
      </w:tr>
      <w:tr w:rsidR="004B22E3" w:rsidRPr="00E63EE4" w:rsidTr="009C2C8A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65,131095733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49,979598587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49,682323498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6.3.1 = 6.3.1.1 x 6.3.1.2 x 6.3.1.3 x 6.3.1.4</w:t>
            </w:r>
          </w:p>
        </w:tc>
      </w:tr>
      <w:tr w:rsidR="004B22E3" w:rsidRPr="00E63EE4" w:rsidTr="009C2C8A">
        <w:trPr>
          <w:trHeight w:val="12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65,131095733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49,979598587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60951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49,682323498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0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9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муниципальной услуги (работы), оказываемой (выполняемой) за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854100О.99.0.БО52АВ05001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спортивная борьба. Тренировочный этап.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ED33B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216 756,29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ED33B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249 929,99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ED33BC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248 444,88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7.3 = (7.3.1 x 7.3.2) - 7.3.4 x 7.3.3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70DA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43,420730489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70DA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50,066104433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70DA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49,768605409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7.3.1 = 7.3.1.1 x 7.3.1.2 x 7.3.1.3 x 7.3.1.4</w:t>
            </w:r>
          </w:p>
        </w:tc>
      </w:tr>
      <w:tr w:rsidR="004B22E3" w:rsidRPr="00E63EE4" w:rsidTr="009C2C8A">
        <w:trPr>
          <w:trHeight w:val="121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70DA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43,420730489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F70DA2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50,066104433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70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9,768605409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плату в рамках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7.3.4.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3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854100О.99.0.БО53АБ8901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4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образовательных программ спортивной подготовки по олимпийским видам спорта: пауэрлифтинг. Тренировочный этап.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8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CB5FB0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325 134,43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B5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81 283,60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CB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B5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79 611,89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8.3 = (8.3.1 x 8.3.2) - 8.3.4 x 8.3.3</w:t>
            </w:r>
          </w:p>
        </w:tc>
      </w:tr>
      <w:tr w:rsidR="004B22E3" w:rsidRPr="00E63EE4" w:rsidTr="009C2C8A">
        <w:trPr>
          <w:trHeight w:val="10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57,894307318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50,086111207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49,788441560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8.3.1 = 8.3.1.1 x 8.3.1.2 x 8.3.1.3 x 8.3.1.4</w:t>
            </w:r>
          </w:p>
        </w:tc>
      </w:tr>
      <w:tr w:rsidR="004B22E3" w:rsidRPr="00E63EE4" w:rsidTr="009C2C8A">
        <w:trPr>
          <w:trHeight w:val="111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57,894307318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50,086111207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B453F9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49,788441560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0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1 111 365,80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8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940</w:t>
            </w:r>
            <w:r w:rsidR="00894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94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8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94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39 984,12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9.3 = (9.3.1 x 9.3.2) - 9.3.4 x 9.3.3</w:t>
            </w: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 w:type="page"/>
            </w:r>
          </w:p>
        </w:tc>
      </w:tr>
      <w:tr w:rsidR="004B22E3" w:rsidRPr="00E63EE4" w:rsidTr="009C2C8A">
        <w:trPr>
          <w:trHeight w:val="12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2959,490869565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9.3.1 = 9.3.1.1 x 9.3.1.2 x 9.3.1.3 x 9.3.1.4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9.3.1.1.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2959,490869565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2586,956521739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3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плату в рамках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521,920668058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522,029651284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522,029651284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26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931900.Р.71.1.04700001001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97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10.3 = (10.3.1 x 10.3.2) - 10.3.4 x 10.3.3</w:t>
            </w:r>
          </w:p>
        </w:tc>
      </w:tr>
      <w:tr w:rsidR="004B22E3" w:rsidRPr="00E63EE4" w:rsidTr="009C2C8A">
        <w:trPr>
          <w:trHeight w:val="118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Нормативные затраты на оказание единицы муниципальной услуги (затраты на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10.3.1 = 10.3.1.1 x 10.3.1.2 x 10.3.1.3 x 10.3.1.4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10.3.1.1.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2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10.3.1.4.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2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54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117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10.3.4.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46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95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B22E3" w:rsidRPr="00E63EE4" w:rsidTr="009C2C8A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5E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E4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959 180,13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5E4DB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9 659 192,67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5E4DB6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9 607 335,00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4=(1+2) х 3</w:t>
            </w:r>
          </w:p>
        </w:tc>
      </w:tr>
    </w:tbl>
    <w:p w:rsidR="004B22E3" w:rsidRDefault="004B22E3" w:rsidP="004B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90" w:type="dxa"/>
        <w:tblLook w:val="04A0" w:firstRow="1" w:lastRow="0" w:firstColumn="1" w:lastColumn="0" w:noHBand="0" w:noVBand="1"/>
      </w:tblPr>
      <w:tblGrid>
        <w:gridCol w:w="980"/>
        <w:gridCol w:w="561"/>
        <w:gridCol w:w="2319"/>
        <w:gridCol w:w="2880"/>
        <w:gridCol w:w="3170"/>
        <w:gridCol w:w="222"/>
        <w:gridCol w:w="222"/>
        <w:gridCol w:w="356"/>
        <w:gridCol w:w="4599"/>
        <w:gridCol w:w="81"/>
      </w:tblGrid>
      <w:tr w:rsidR="004B22E3" w:rsidRPr="00E63EE4" w:rsidTr="00F86736">
        <w:trPr>
          <w:trHeight w:val="555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III. Порядок осуществления контроля за выполнением муниципального задания</w:t>
            </w:r>
          </w:p>
        </w:tc>
      </w:tr>
      <w:tr w:rsidR="004B22E3" w:rsidRPr="00E63EE4" w:rsidTr="00F86736">
        <w:trPr>
          <w:trHeight w:val="570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4B22E3" w:rsidRPr="00E63EE4" w:rsidTr="00F86736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4B22E3" w:rsidRPr="00E63EE4" w:rsidTr="00F86736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4B22E3" w:rsidRPr="00E63EE4" w:rsidTr="00F86736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B22E3" w:rsidRPr="00E63EE4" w:rsidTr="00F86736">
        <w:trPr>
          <w:trHeight w:val="10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4B22E3" w:rsidRPr="00E63EE4" w:rsidTr="00F8673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E3" w:rsidRPr="00E63EE4" w:rsidTr="00F86736">
        <w:trPr>
          <w:trHeight w:val="555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4B22E3" w:rsidRPr="00E63EE4" w:rsidTr="00F86736">
        <w:trPr>
          <w:trHeight w:val="510"/>
        </w:trPr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4B22E3" w:rsidRPr="00E63EE4" w:rsidTr="00F86736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E3" w:rsidRPr="00E63EE4" w:rsidTr="00F86736">
        <w:trPr>
          <w:trHeight w:val="660"/>
        </w:trPr>
        <w:tc>
          <w:tcPr>
            <w:tcW w:w="153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4B22E3" w:rsidRPr="00E63EE4" w:rsidTr="00F86736">
        <w:trPr>
          <w:trHeight w:val="480"/>
        </w:trPr>
        <w:tc>
          <w:tcPr>
            <w:tcW w:w="1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  <w:tr w:rsidR="004B22E3" w:rsidRPr="00E63EE4" w:rsidTr="00F86736">
        <w:trPr>
          <w:gridAfter w:val="1"/>
          <w:wAfter w:w="81" w:type="dxa"/>
          <w:trHeight w:val="76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5D9" w:rsidRDefault="009705D9" w:rsidP="009705D9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5D9" w:rsidRDefault="009705D9" w:rsidP="009705D9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5D9" w:rsidRDefault="009705D9" w:rsidP="009705D9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05D9" w:rsidRDefault="009705D9" w:rsidP="009705D9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22E3" w:rsidRPr="00E63EE4" w:rsidRDefault="004B22E3" w:rsidP="009705D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B22E3" w:rsidRPr="00E63EE4" w:rsidTr="00F86736">
        <w:trPr>
          <w:gridAfter w:val="1"/>
          <w:wAfter w:w="81" w:type="dxa"/>
          <w:trHeight w:val="983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4B22E3" w:rsidRPr="00E63EE4" w:rsidTr="00F86736">
        <w:trPr>
          <w:gridAfter w:val="1"/>
          <w:wAfter w:w="81" w:type="dxa"/>
          <w:trHeight w:val="117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B22E3" w:rsidRPr="00E63EE4" w:rsidTr="00F86736">
        <w:trPr>
          <w:gridAfter w:val="1"/>
          <w:wAfter w:w="81" w:type="dxa"/>
          <w:trHeight w:val="1500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 учреждения 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B22E3" w:rsidRPr="00E63EE4" w:rsidTr="00F86736">
        <w:trPr>
          <w:gridAfter w:val="1"/>
          <w:wAfter w:w="81" w:type="dxa"/>
          <w:trHeight w:val="1485"/>
        </w:trPr>
        <w:tc>
          <w:tcPr>
            <w:tcW w:w="1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4B22E3" w:rsidRPr="00E63EE4" w:rsidTr="00F86736">
        <w:trPr>
          <w:gridAfter w:val="1"/>
          <w:wAfter w:w="81" w:type="dxa"/>
          <w:trHeight w:val="390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E3" w:rsidRPr="00E63EE4" w:rsidTr="00F86736">
        <w:trPr>
          <w:gridAfter w:val="1"/>
          <w:wAfter w:w="81" w:type="dxa"/>
          <w:trHeight w:val="375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2E3" w:rsidRPr="00E63EE4" w:rsidRDefault="004B22E3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2E3" w:rsidRPr="00E63EE4" w:rsidTr="00F86736">
        <w:trPr>
          <w:gridAfter w:val="1"/>
          <w:wAfter w:w="81" w:type="dxa"/>
          <w:trHeight w:val="37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  <w:tr w:rsidR="004B22E3" w:rsidRPr="00E63EE4" w:rsidTr="00F86736">
        <w:trPr>
          <w:gridAfter w:val="1"/>
          <w:wAfter w:w="81" w:type="dxa"/>
          <w:trHeight w:val="375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E3" w:rsidRPr="00E63EE4" w:rsidRDefault="004B22E3" w:rsidP="00F86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22E3" w:rsidRDefault="004B22E3" w:rsidP="004B22E3"/>
    <w:p w:rsidR="004B22E3" w:rsidRDefault="004B22E3" w:rsidP="00E10596"/>
    <w:p w:rsidR="00AB0C19" w:rsidRDefault="00AB0C19" w:rsidP="00E10596"/>
    <w:p w:rsidR="00AB0C19" w:rsidRDefault="00AB0C19" w:rsidP="00E10596"/>
    <w:p w:rsidR="00AB0C19" w:rsidRDefault="00AB0C19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AB0C19" w:rsidTr="00AA38D4">
        <w:trPr>
          <w:trHeight w:val="1128"/>
          <w:jc w:val="right"/>
        </w:trPr>
        <w:tc>
          <w:tcPr>
            <w:tcW w:w="6040" w:type="dxa"/>
            <w:vAlign w:val="center"/>
          </w:tcPr>
          <w:p w:rsidR="00AB0C19" w:rsidRPr="00777AFE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9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ЗАТО Озерный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от 07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11.2024 г. № 146</w:t>
            </w:r>
          </w:p>
        </w:tc>
      </w:tr>
      <w:tr w:rsidR="00AB0C19" w:rsidTr="00AB0C19">
        <w:trPr>
          <w:trHeight w:val="362"/>
          <w:jc w:val="right"/>
        </w:trPr>
        <w:tc>
          <w:tcPr>
            <w:tcW w:w="6040" w:type="dxa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  <w:p w:rsidR="00AA38D4" w:rsidRPr="00777AFE" w:rsidRDefault="00AA3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0C19" w:rsidTr="00AB0C19">
        <w:trPr>
          <w:trHeight w:val="460"/>
          <w:jc w:val="right"/>
        </w:trPr>
        <w:tc>
          <w:tcPr>
            <w:tcW w:w="6040" w:type="dxa"/>
            <w:hideMark/>
          </w:tcPr>
          <w:p w:rsidR="00AB0C19" w:rsidRPr="00777AFE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Глава ЗАТО Озерный </w:t>
            </w:r>
          </w:p>
        </w:tc>
      </w:tr>
      <w:tr w:rsidR="00AB0C19" w:rsidTr="00AB0C19">
        <w:trPr>
          <w:trHeight w:val="515"/>
          <w:jc w:val="right"/>
        </w:trPr>
        <w:tc>
          <w:tcPr>
            <w:tcW w:w="6040" w:type="dxa"/>
            <w:hideMark/>
          </w:tcPr>
          <w:p w:rsidR="00AB0C19" w:rsidRPr="00777AFE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Pr="00777AF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Н.А. Яковлева</w:t>
            </w:r>
            <w:r w:rsidRPr="00777A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77A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</w:t>
            </w:r>
            <w:r w:rsidR="00B1465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</w:t>
            </w:r>
            <w:r w:rsidRPr="00777A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подпись                                            </w:t>
            </w:r>
            <w:r w:rsidR="00B1465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</w:t>
            </w:r>
            <w:r w:rsidRPr="00777A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 подписи</w:t>
            </w:r>
          </w:p>
        </w:tc>
      </w:tr>
      <w:tr w:rsidR="00AB0C19" w:rsidTr="00AB0C19">
        <w:trPr>
          <w:trHeight w:val="450"/>
          <w:jc w:val="right"/>
        </w:trPr>
        <w:tc>
          <w:tcPr>
            <w:tcW w:w="6040" w:type="dxa"/>
            <w:hideMark/>
          </w:tcPr>
          <w:p w:rsidR="00AB0C19" w:rsidRPr="00777AFE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AB0C19" w:rsidTr="00AB0C19">
        <w:trPr>
          <w:trHeight w:val="540"/>
          <w:jc w:val="right"/>
        </w:trPr>
        <w:tc>
          <w:tcPr>
            <w:tcW w:w="6040" w:type="dxa"/>
            <w:hideMark/>
          </w:tcPr>
          <w:p w:rsidR="00AB0C19" w:rsidRPr="00777AFE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МБУ ДО ЦРТДиЮ</w:t>
            </w:r>
          </w:p>
        </w:tc>
      </w:tr>
      <w:tr w:rsidR="00AB0C19" w:rsidTr="00AB0C19">
        <w:trPr>
          <w:trHeight w:val="398"/>
          <w:jc w:val="right"/>
        </w:trPr>
        <w:tc>
          <w:tcPr>
            <w:tcW w:w="6040" w:type="dxa"/>
            <w:hideMark/>
          </w:tcPr>
          <w:p w:rsidR="00AB0C19" w:rsidRPr="00777AFE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Ю.А. Грахов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77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</w:t>
            </w:r>
            <w:r w:rsidR="00B1465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AB0C19" w:rsidTr="00AB0C19">
        <w:trPr>
          <w:trHeight w:val="465"/>
          <w:jc w:val="right"/>
        </w:trPr>
        <w:tc>
          <w:tcPr>
            <w:tcW w:w="6040" w:type="dxa"/>
            <w:hideMark/>
          </w:tcPr>
          <w:p w:rsidR="00AB0C19" w:rsidRPr="00777AFE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AB0C19" w:rsidTr="00AB0C19">
        <w:trPr>
          <w:trHeight w:val="803"/>
          <w:jc w:val="right"/>
        </w:trPr>
        <w:tc>
          <w:tcPr>
            <w:tcW w:w="6040" w:type="dxa"/>
            <w:vAlign w:val="center"/>
            <w:hideMark/>
          </w:tcPr>
          <w:p w:rsidR="00AB0C19" w:rsidRPr="00777AFE" w:rsidRDefault="00B14650" w:rsidP="00B14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</w:t>
            </w:r>
            <w:r w:rsidR="00AB0C19"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AB0C19"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B0C19"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дела образования администрации </w:t>
            </w:r>
            <w:r w:rsidR="00AB0C19"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ЗАТО Озерный </w:t>
            </w:r>
          </w:p>
        </w:tc>
      </w:tr>
      <w:tr w:rsidR="00AB0C19" w:rsidTr="00AB0C19">
        <w:trPr>
          <w:trHeight w:val="453"/>
          <w:jc w:val="right"/>
        </w:trPr>
        <w:tc>
          <w:tcPr>
            <w:tcW w:w="6040" w:type="dxa"/>
            <w:hideMark/>
          </w:tcPr>
          <w:p w:rsidR="00AB0C19" w:rsidRPr="00777AFE" w:rsidRDefault="00AB0C19" w:rsidP="00661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</w:t>
            </w:r>
            <w:r w:rsidR="00FF4E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61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61E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</w:t>
            </w:r>
            <w:r w:rsidRPr="00661E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.Ю. </w:t>
            </w:r>
            <w:r w:rsidR="00661E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Артемо</w:t>
            </w:r>
            <w:r w:rsidRPr="00661EE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ва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77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</w:t>
            </w:r>
            <w:r w:rsidR="00FF4E6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</w:t>
            </w:r>
            <w:r w:rsidRPr="00777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расшифровка подписи</w:t>
            </w:r>
          </w:p>
        </w:tc>
      </w:tr>
      <w:tr w:rsidR="00AB0C19" w:rsidTr="00AB0C19">
        <w:trPr>
          <w:trHeight w:val="463"/>
          <w:jc w:val="right"/>
        </w:trPr>
        <w:tc>
          <w:tcPr>
            <w:tcW w:w="6040" w:type="dxa"/>
            <w:hideMark/>
          </w:tcPr>
          <w:p w:rsidR="00AB0C19" w:rsidRPr="00777AFE" w:rsidRDefault="00FF4E6F" w:rsidP="00FF4E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07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="00AB0C19" w:rsidRPr="00777AFE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</w:tbl>
    <w:p w:rsidR="00AB0C19" w:rsidRDefault="00AB0C19" w:rsidP="00AB0C19"/>
    <w:p w:rsidR="002A602D" w:rsidRDefault="002A602D" w:rsidP="00AB0C19"/>
    <w:p w:rsidR="002A602D" w:rsidRDefault="002A602D" w:rsidP="00AB0C19"/>
    <w:p w:rsidR="002A602D" w:rsidRDefault="002A602D" w:rsidP="00AB0C19"/>
    <w:p w:rsidR="002A602D" w:rsidRDefault="002A602D" w:rsidP="00AB0C19"/>
    <w:tbl>
      <w:tblPr>
        <w:tblW w:w="18580" w:type="dxa"/>
        <w:jc w:val="center"/>
        <w:tblLook w:val="04A0" w:firstRow="1" w:lastRow="0" w:firstColumn="1" w:lastColumn="0" w:noHBand="0" w:noVBand="1"/>
      </w:tblPr>
      <w:tblGrid>
        <w:gridCol w:w="18580"/>
      </w:tblGrid>
      <w:tr w:rsidR="00AB0C19" w:rsidTr="00B803AC">
        <w:trPr>
          <w:trHeight w:val="80"/>
          <w:jc w:val="center"/>
        </w:trPr>
        <w:tc>
          <w:tcPr>
            <w:tcW w:w="18580" w:type="dxa"/>
            <w:hideMark/>
          </w:tcPr>
          <w:p w:rsidR="00AB0C19" w:rsidRDefault="00B803AC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задание</w:t>
            </w:r>
          </w:p>
          <w:p w:rsidR="00B803AC" w:rsidRDefault="00B803AC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B0C19" w:rsidTr="00B803AC">
        <w:trPr>
          <w:trHeight w:val="785"/>
          <w:jc w:val="center"/>
        </w:trPr>
        <w:tc>
          <w:tcPr>
            <w:tcW w:w="18580" w:type="dxa"/>
            <w:vAlign w:val="center"/>
            <w:hideMark/>
          </w:tcPr>
          <w:p w:rsidR="00AB0C19" w:rsidRDefault="00AB0C19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учреждения дополнительного образования Центр развития творчества детей и юношества</w:t>
            </w:r>
          </w:p>
          <w:p w:rsidR="00B803AC" w:rsidRDefault="00B803AC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0C19" w:rsidRDefault="00AB0C19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генерал-майора А.В. Грибова ЗАТО Озерный Тверской области</w:t>
            </w:r>
          </w:p>
        </w:tc>
      </w:tr>
      <w:tr w:rsidR="00AB0C19" w:rsidTr="00AB0C19">
        <w:trPr>
          <w:trHeight w:val="465"/>
          <w:jc w:val="center"/>
        </w:trPr>
        <w:tc>
          <w:tcPr>
            <w:tcW w:w="18580" w:type="dxa"/>
            <w:vAlign w:val="bottom"/>
            <w:hideMark/>
          </w:tcPr>
          <w:p w:rsidR="00AB0C19" w:rsidRDefault="00AB0C19" w:rsidP="00B8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 и плановый период 2025 - 2026 годов</w:t>
            </w:r>
          </w:p>
        </w:tc>
      </w:tr>
    </w:tbl>
    <w:p w:rsidR="00AB0C19" w:rsidRDefault="00AB0C19" w:rsidP="00B803AC">
      <w:pPr>
        <w:spacing w:line="240" w:lineRule="auto"/>
      </w:pPr>
    </w:p>
    <w:p w:rsidR="00B51787" w:rsidRDefault="00B51787" w:rsidP="00B803AC">
      <w:pPr>
        <w:spacing w:line="240" w:lineRule="auto"/>
      </w:pPr>
    </w:p>
    <w:p w:rsidR="00B51787" w:rsidRPr="00ED2EDE" w:rsidRDefault="00B51787" w:rsidP="00B51787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</w:t>
      </w:r>
      <w:r>
        <w:rPr>
          <w:rFonts w:ascii="Times New Roman" w:hAnsi="Times New Roman" w:cs="Times New Roman"/>
        </w:rPr>
        <w:t>слуг)(выполнение работы)(работ)</w:t>
      </w:r>
    </w:p>
    <w:p w:rsidR="00AB0C19" w:rsidRPr="00B51787" w:rsidRDefault="00B51787" w:rsidP="00B51787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992"/>
        <w:gridCol w:w="851"/>
        <w:gridCol w:w="992"/>
        <w:gridCol w:w="709"/>
        <w:gridCol w:w="796"/>
        <w:gridCol w:w="763"/>
        <w:gridCol w:w="796"/>
        <w:gridCol w:w="622"/>
        <w:gridCol w:w="796"/>
        <w:gridCol w:w="920"/>
        <w:gridCol w:w="843"/>
        <w:gridCol w:w="1126"/>
        <w:gridCol w:w="822"/>
      </w:tblGrid>
      <w:tr w:rsidR="00AB0C19" w:rsidTr="00AB0C19">
        <w:trPr>
          <w:trHeight w:val="10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AB0C19" w:rsidTr="00AB0C19">
        <w:trPr>
          <w:trHeight w:val="12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(очередной финансовый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(1-й год планового периода)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(2-й год планового периода)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C19" w:rsidTr="00AB0C19">
        <w:trPr>
          <w:trHeight w:val="4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B0C19" w:rsidTr="00AB0C1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0C19" w:rsidTr="00AB0C19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ирование)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AB0C19" w:rsidTr="00AB0C19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12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7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человеко-часов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51 122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AB0C19" w:rsidTr="00AB0C19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7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C19" w:rsidTr="00AB0C19">
        <w:trPr>
          <w:trHeight w:val="16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 (внедрение целевой модели ДОД и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ьность МОЦ)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60-ЗО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 Тверской области "О регулировании отдельных вопросов в сфере образования в Тверской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области"</w:t>
            </w:r>
          </w:p>
        </w:tc>
      </w:tr>
    </w:tbl>
    <w:p w:rsidR="00AB0C19" w:rsidRDefault="00AB0C19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226D0F" w:rsidRDefault="00226D0F" w:rsidP="00AB0C19"/>
    <w:p w:rsidR="00E329D6" w:rsidRDefault="00E329D6" w:rsidP="00E32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D0F" w:rsidRPr="00E329D6" w:rsidRDefault="00E329D6" w:rsidP="00E329D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54"/>
        <w:gridCol w:w="1519"/>
        <w:gridCol w:w="851"/>
        <w:gridCol w:w="2084"/>
        <w:gridCol w:w="1601"/>
        <w:gridCol w:w="1134"/>
        <w:gridCol w:w="1537"/>
        <w:gridCol w:w="1518"/>
        <w:gridCol w:w="1623"/>
      </w:tblGrid>
      <w:tr w:rsidR="00AB0C19" w:rsidTr="00AB0C19">
        <w:trPr>
          <w:trHeight w:val="1200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0C19" w:rsidRDefault="00AB0C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AB0C19" w:rsidTr="00AB0C19">
        <w:trPr>
          <w:trHeight w:val="2010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(очередной финансовый год)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(1-й год планового периода)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(2-й год планового периода)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C19" w:rsidTr="00AB0C19">
        <w:trPr>
          <w:trHeight w:val="315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0C19" w:rsidTr="00AB0C19">
        <w:trPr>
          <w:trHeight w:val="85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(персонифицированное финансирование)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B0C19" w:rsidTr="00AB0C19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25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9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Количество педагогических работников, имеющих высшую и первую квалификацион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ную категорию: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03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8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занимающихся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адаптированным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5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55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8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8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B0C19" w:rsidTr="00AB0C19">
        <w:trPr>
          <w:trHeight w:val="3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86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5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804200О.99.0.ББ52АЖ48000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потребителей: физические лица 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Укомплектованность образовательного учреждения дополнительного образования педагогическими работниками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B0C19" w:rsidTr="00AB0C19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педагогических работников, имеющих высшую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первую квалификационную категорию: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2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образовательных программ дополнительного образования детей разной направленности, реализуемых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обучающихся, охваченных дополнительными общеразвивающими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Количество обучающихся,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занимающихся по адаптированным 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60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обучающихся, занимающихся по направлениям: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51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Доля обучающихся, принявших участие: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региональных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всероссийских массовых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27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  обучающихся, ставших победителями и призерами: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муниципальных массовых мероприятиях;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региональных массовых мероприятий;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всероссийских массовых мероприятиях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020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образовательном учреждении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удовлетворенных качеством предоставляемой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178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013. Доля своевременно устраненных образовательным учреждением дополнительного образования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B0C19" w:rsidTr="00AB0C19">
        <w:trPr>
          <w:trHeight w:val="315"/>
        </w:trPr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C19" w:rsidTr="00AB0C19">
        <w:trPr>
          <w:trHeight w:val="222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852112.Р.71.1.02660001001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Методическое обеспечение образовательной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Доля организаций, охваченных мероприятиями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B0C19" w:rsidRDefault="00AB0C19" w:rsidP="00AB0C19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101"/>
        <w:gridCol w:w="1822"/>
        <w:gridCol w:w="2033"/>
        <w:gridCol w:w="2031"/>
        <w:gridCol w:w="2031"/>
        <w:gridCol w:w="1527"/>
      </w:tblGrid>
      <w:tr w:rsidR="00AB0C19" w:rsidTr="00AB0C19">
        <w:trPr>
          <w:trHeight w:val="1050"/>
        </w:trPr>
        <w:tc>
          <w:tcPr>
            <w:tcW w:w="0" w:type="auto"/>
            <w:gridSpan w:val="7"/>
            <w:noWrap/>
            <w:vAlign w:val="center"/>
            <w:hideMark/>
          </w:tcPr>
          <w:p w:rsidR="00EE6027" w:rsidRDefault="00E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RANGE!A1:G41"/>
          </w:p>
          <w:p w:rsidR="00EE6027" w:rsidRDefault="00E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6027" w:rsidRDefault="00EE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3"/>
          </w:p>
        </w:tc>
      </w:tr>
      <w:tr w:rsidR="00AB0C19" w:rsidTr="00AB0C1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AB0C19" w:rsidTr="00AB0C19">
        <w:trPr>
          <w:trHeight w:val="19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C19" w:rsidTr="00AB0C1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B0C19" w:rsidTr="00AB0C1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5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2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5 030 020,34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5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8 602 830,94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5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8 501 971,67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</w:t>
            </w:r>
          </w:p>
        </w:tc>
      </w:tr>
      <w:tr w:rsidR="00AB0C19" w:rsidTr="00AB0C1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 (персонифицированное финансирование) (Очная)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130 642,50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AB0C19" w:rsidTr="00AB0C1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AB0C19" w:rsidTr="00AB0C1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Базовый норматив затрат на оказание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153,336267606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130,677230047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804200О.99.0.ББ52АЖ48000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0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0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875 161,84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0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8 467 277,94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00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8 366 418,67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2.4 = (2.4.1 x 2.4.2)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2.4.4 x 2.4.3</w:t>
            </w:r>
          </w:p>
        </w:tc>
      </w:tr>
      <w:tr w:rsidR="00AB0C19" w:rsidTr="00AB0C1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A5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A55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5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5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2.4.1 = 2.4.1.1 x 2.4.1.2 x 2.4.1.3 x 2.4.1.4</w:t>
            </w:r>
          </w:p>
        </w:tc>
      </w:tr>
      <w:tr w:rsidR="00AB0C19" w:rsidTr="00AB0C1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0D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D4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90,973785063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0D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165,628847463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0D4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D4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63,655934236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человеко-час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852112.Р.71.1.02660001001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обеспечение образовательной деятельности (внедрение целевой модели ДОД и деятельность МОЦ)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 = (2.7.1 x 2.7.2) - 2.7.4 x 2.7.3</w:t>
            </w:r>
          </w:p>
        </w:tc>
      </w:tr>
      <w:tr w:rsidR="00AB0C19" w:rsidTr="00AB0C1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2.7.1 = 2.7.1.1 x 2.7.1.2 x 2.7.1.3 x 2.7.1.4</w:t>
            </w:r>
          </w:p>
        </w:tc>
      </w:tr>
      <w:tr w:rsidR="00AB0C19" w:rsidTr="00AB0C1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Среднегодовой размер платы за оказание муниципальной услуги (выполнение работы), оказываемой (выполняемой)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886 168,69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164 390,50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108 144,00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AB0C19" w:rsidTr="00AB0C1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 w:rsidP="00B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B34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916 189,03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B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8 767 221,44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B3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8 610 115,67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AB0C19" w:rsidRDefault="00AB0C19" w:rsidP="00AB0C19"/>
    <w:tbl>
      <w:tblPr>
        <w:tblW w:w="1464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140"/>
      </w:tblGrid>
      <w:tr w:rsidR="00AB0C19" w:rsidTr="00AB0C19">
        <w:trPr>
          <w:trHeight w:val="510"/>
        </w:trPr>
        <w:tc>
          <w:tcPr>
            <w:tcW w:w="14640" w:type="dxa"/>
            <w:gridSpan w:val="5"/>
            <w:hideMark/>
          </w:tcPr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RANGE!A1:E14"/>
            <w:bookmarkEnd w:id="5"/>
          </w:p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D57" w:rsidRDefault="00671D5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C19" w:rsidRDefault="00AB0C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AB0C19" w:rsidTr="00AB0C19">
        <w:trPr>
          <w:trHeight w:val="765"/>
        </w:trPr>
        <w:tc>
          <w:tcPr>
            <w:tcW w:w="14640" w:type="dxa"/>
            <w:gridSpan w:val="5"/>
            <w:hideMark/>
          </w:tcPr>
          <w:p w:rsidR="00AB0C19" w:rsidRDefault="00AB0C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AB0C19" w:rsidTr="00AB0C19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AB0C19" w:rsidTr="00AB0C19">
        <w:trPr>
          <w:trHeight w:val="7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графиком проведения проверок</w:t>
            </w:r>
          </w:p>
        </w:tc>
      </w:tr>
      <w:tr w:rsidR="00AB0C19" w:rsidTr="00AB0C1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AB0C19" w:rsidTr="00AB0C19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AB0C19" w:rsidTr="00AB0C19">
        <w:trPr>
          <w:trHeight w:val="450"/>
        </w:trPr>
        <w:tc>
          <w:tcPr>
            <w:tcW w:w="980" w:type="dxa"/>
            <w:noWrap/>
            <w:hideMark/>
          </w:tcPr>
          <w:p w:rsidR="00AB0C19" w:rsidRDefault="00AB0C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B0C19" w:rsidTr="00AB0C19">
        <w:trPr>
          <w:trHeight w:val="540"/>
        </w:trPr>
        <w:tc>
          <w:tcPr>
            <w:tcW w:w="14640" w:type="dxa"/>
            <w:gridSpan w:val="5"/>
            <w:hideMark/>
          </w:tcPr>
          <w:p w:rsidR="00AB0C19" w:rsidRDefault="00AB0C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AB0C19" w:rsidTr="00AB0C19">
        <w:trPr>
          <w:trHeight w:val="450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AB0C19" w:rsidTr="00AB0C19">
        <w:trPr>
          <w:trHeight w:val="735"/>
        </w:trPr>
        <w:tc>
          <w:tcPr>
            <w:tcW w:w="980" w:type="dxa"/>
            <w:hideMark/>
          </w:tcPr>
          <w:p w:rsidR="00AB0C19" w:rsidRDefault="00AB0C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noWrap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noWrap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noWrap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noWrap/>
            <w:hideMark/>
          </w:tcPr>
          <w:p w:rsidR="00AB0C19" w:rsidRDefault="00AB0C1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B0C19" w:rsidTr="00AB0C19">
        <w:trPr>
          <w:trHeight w:val="660"/>
        </w:trPr>
        <w:tc>
          <w:tcPr>
            <w:tcW w:w="14640" w:type="dxa"/>
            <w:gridSpan w:val="5"/>
            <w:hideMark/>
          </w:tcPr>
          <w:p w:rsidR="00AB0C19" w:rsidRDefault="00AB0C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AB0C19" w:rsidTr="00AB0C19">
        <w:trPr>
          <w:trHeight w:val="375"/>
        </w:trPr>
        <w:tc>
          <w:tcPr>
            <w:tcW w:w="1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AB0C19" w:rsidRDefault="00AB0C19" w:rsidP="00AB0C19"/>
    <w:p w:rsidR="002C60D2" w:rsidRDefault="002C60D2" w:rsidP="00AB0C19"/>
    <w:p w:rsidR="002C60D2" w:rsidRDefault="002C60D2" w:rsidP="00AB0C19"/>
    <w:p w:rsidR="002C60D2" w:rsidRDefault="002C60D2" w:rsidP="00AB0C19"/>
    <w:p w:rsidR="002C60D2" w:rsidRDefault="002C60D2" w:rsidP="00AB0C19"/>
    <w:tbl>
      <w:tblPr>
        <w:tblW w:w="14601" w:type="dxa"/>
        <w:tblLook w:val="04A0" w:firstRow="1" w:lastRow="0" w:firstColumn="1" w:lastColumn="0" w:noHBand="0" w:noVBand="1"/>
      </w:tblPr>
      <w:tblGrid>
        <w:gridCol w:w="933"/>
        <w:gridCol w:w="8306"/>
        <w:gridCol w:w="5362"/>
      </w:tblGrid>
      <w:tr w:rsidR="00AB0C19" w:rsidTr="00927852">
        <w:trPr>
          <w:trHeight w:val="870"/>
        </w:trPr>
        <w:tc>
          <w:tcPr>
            <w:tcW w:w="14601" w:type="dxa"/>
            <w:gridSpan w:val="3"/>
            <w:hideMark/>
          </w:tcPr>
          <w:p w:rsidR="00AB0C19" w:rsidRDefault="00AB0C1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исполнения муниципального задания</w:t>
            </w:r>
          </w:p>
        </w:tc>
      </w:tr>
      <w:tr w:rsidR="00AB0C19" w:rsidTr="00927852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AB0C19" w:rsidTr="00927852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AB0C19" w:rsidTr="00927852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Ликвидация учреждения 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AB0C19" w:rsidTr="00927852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C19" w:rsidRDefault="00AB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Озерный от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</w:tbl>
    <w:p w:rsidR="00927852" w:rsidRDefault="00927852" w:rsidP="009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852" w:rsidRDefault="00927852" w:rsidP="009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</w:t>
      </w:r>
    </w:p>
    <w:p w:rsidR="00F560B0" w:rsidRDefault="00F560B0" w:rsidP="009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852" w:rsidRDefault="00927852" w:rsidP="009278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&lt;1&gt; Уникальный номер реестровой записи с общероссийских базовых (отраслевых) перечней или регионального перечня (классификатора)</w:t>
      </w:r>
    </w:p>
    <w:p w:rsidR="00AB0C19" w:rsidRDefault="00AB0C19" w:rsidP="00E10596"/>
    <w:sectPr w:rsidR="00AB0C19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D7" w:rsidRDefault="002D37D7" w:rsidP="00800645">
      <w:pPr>
        <w:spacing w:after="0" w:line="240" w:lineRule="auto"/>
      </w:pPr>
      <w:r>
        <w:separator/>
      </w:r>
    </w:p>
  </w:endnote>
  <w:endnote w:type="continuationSeparator" w:id="0">
    <w:p w:rsidR="002D37D7" w:rsidRDefault="002D37D7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D7" w:rsidRDefault="002D37D7" w:rsidP="00800645">
      <w:pPr>
        <w:spacing w:after="0" w:line="240" w:lineRule="auto"/>
      </w:pPr>
      <w:r>
        <w:separator/>
      </w:r>
    </w:p>
  </w:footnote>
  <w:footnote w:type="continuationSeparator" w:id="0">
    <w:p w:rsidR="002D37D7" w:rsidRDefault="002D37D7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011AB"/>
    <w:rsid w:val="00005E5E"/>
    <w:rsid w:val="0001582B"/>
    <w:rsid w:val="00027609"/>
    <w:rsid w:val="00032C83"/>
    <w:rsid w:val="00033BE0"/>
    <w:rsid w:val="0003556E"/>
    <w:rsid w:val="00035EFA"/>
    <w:rsid w:val="0004066E"/>
    <w:rsid w:val="00042ABC"/>
    <w:rsid w:val="00051AE0"/>
    <w:rsid w:val="00052739"/>
    <w:rsid w:val="0006248C"/>
    <w:rsid w:val="00067171"/>
    <w:rsid w:val="00081910"/>
    <w:rsid w:val="000862E7"/>
    <w:rsid w:val="00091597"/>
    <w:rsid w:val="000A42BB"/>
    <w:rsid w:val="000A7954"/>
    <w:rsid w:val="000B12D2"/>
    <w:rsid w:val="000B31EC"/>
    <w:rsid w:val="000B3213"/>
    <w:rsid w:val="000C5DFC"/>
    <w:rsid w:val="000D4A13"/>
    <w:rsid w:val="000D667F"/>
    <w:rsid w:val="000F50CB"/>
    <w:rsid w:val="000F7684"/>
    <w:rsid w:val="001154A8"/>
    <w:rsid w:val="00134CAF"/>
    <w:rsid w:val="00137652"/>
    <w:rsid w:val="001738F0"/>
    <w:rsid w:val="00177511"/>
    <w:rsid w:val="00187911"/>
    <w:rsid w:val="00190C33"/>
    <w:rsid w:val="001C31D8"/>
    <w:rsid w:val="001C7474"/>
    <w:rsid w:val="001D1194"/>
    <w:rsid w:val="001D3532"/>
    <w:rsid w:val="001D6F32"/>
    <w:rsid w:val="001E51CD"/>
    <w:rsid w:val="001F4644"/>
    <w:rsid w:val="00206669"/>
    <w:rsid w:val="00207BF8"/>
    <w:rsid w:val="00220784"/>
    <w:rsid w:val="00225D31"/>
    <w:rsid w:val="00225E91"/>
    <w:rsid w:val="00226D0F"/>
    <w:rsid w:val="00227A8B"/>
    <w:rsid w:val="0023141F"/>
    <w:rsid w:val="002319A6"/>
    <w:rsid w:val="002344A6"/>
    <w:rsid w:val="002549AB"/>
    <w:rsid w:val="0025765E"/>
    <w:rsid w:val="002656C1"/>
    <w:rsid w:val="00271434"/>
    <w:rsid w:val="002814F6"/>
    <w:rsid w:val="00291FF5"/>
    <w:rsid w:val="00297AF1"/>
    <w:rsid w:val="002A18B1"/>
    <w:rsid w:val="002A602D"/>
    <w:rsid w:val="002B6A26"/>
    <w:rsid w:val="002C0239"/>
    <w:rsid w:val="002C5457"/>
    <w:rsid w:val="002C60D2"/>
    <w:rsid w:val="002C752D"/>
    <w:rsid w:val="002D093C"/>
    <w:rsid w:val="002D2113"/>
    <w:rsid w:val="002D2E1C"/>
    <w:rsid w:val="002D37D7"/>
    <w:rsid w:val="002D429F"/>
    <w:rsid w:val="002D471F"/>
    <w:rsid w:val="002E0AB4"/>
    <w:rsid w:val="002F6BF5"/>
    <w:rsid w:val="00303C59"/>
    <w:rsid w:val="00313CFB"/>
    <w:rsid w:val="0031580A"/>
    <w:rsid w:val="00320AA7"/>
    <w:rsid w:val="0033292E"/>
    <w:rsid w:val="00333518"/>
    <w:rsid w:val="003418FC"/>
    <w:rsid w:val="00344E9D"/>
    <w:rsid w:val="003450C9"/>
    <w:rsid w:val="0037130C"/>
    <w:rsid w:val="00373F0D"/>
    <w:rsid w:val="00376D8D"/>
    <w:rsid w:val="003846AB"/>
    <w:rsid w:val="00393A56"/>
    <w:rsid w:val="00397792"/>
    <w:rsid w:val="003A2836"/>
    <w:rsid w:val="003A381F"/>
    <w:rsid w:val="003B27CA"/>
    <w:rsid w:val="003D15FD"/>
    <w:rsid w:val="003D2375"/>
    <w:rsid w:val="003D4D07"/>
    <w:rsid w:val="003D7D57"/>
    <w:rsid w:val="003E076C"/>
    <w:rsid w:val="003E579C"/>
    <w:rsid w:val="003F114D"/>
    <w:rsid w:val="00401D74"/>
    <w:rsid w:val="00407993"/>
    <w:rsid w:val="00417451"/>
    <w:rsid w:val="004314CE"/>
    <w:rsid w:val="00440B7B"/>
    <w:rsid w:val="00441A5F"/>
    <w:rsid w:val="00444E9F"/>
    <w:rsid w:val="00446269"/>
    <w:rsid w:val="00453ED3"/>
    <w:rsid w:val="00460651"/>
    <w:rsid w:val="0046321A"/>
    <w:rsid w:val="00466D90"/>
    <w:rsid w:val="00482230"/>
    <w:rsid w:val="00487B33"/>
    <w:rsid w:val="0049064B"/>
    <w:rsid w:val="004A080B"/>
    <w:rsid w:val="004A6EAB"/>
    <w:rsid w:val="004A7C9F"/>
    <w:rsid w:val="004B0F90"/>
    <w:rsid w:val="004B22E3"/>
    <w:rsid w:val="004B2312"/>
    <w:rsid w:val="004B24DE"/>
    <w:rsid w:val="004C2B03"/>
    <w:rsid w:val="004C5B66"/>
    <w:rsid w:val="004C6140"/>
    <w:rsid w:val="004F1486"/>
    <w:rsid w:val="004F2A81"/>
    <w:rsid w:val="005109A3"/>
    <w:rsid w:val="0052110D"/>
    <w:rsid w:val="00523A20"/>
    <w:rsid w:val="00527B28"/>
    <w:rsid w:val="005333C9"/>
    <w:rsid w:val="00544DEA"/>
    <w:rsid w:val="005463E7"/>
    <w:rsid w:val="00552DED"/>
    <w:rsid w:val="00556BE8"/>
    <w:rsid w:val="00572A8E"/>
    <w:rsid w:val="00572D3C"/>
    <w:rsid w:val="00580AEA"/>
    <w:rsid w:val="00584B3B"/>
    <w:rsid w:val="005A3446"/>
    <w:rsid w:val="005A6710"/>
    <w:rsid w:val="005D646D"/>
    <w:rsid w:val="005E4DB6"/>
    <w:rsid w:val="005F12C1"/>
    <w:rsid w:val="00601F8C"/>
    <w:rsid w:val="00607A79"/>
    <w:rsid w:val="00617857"/>
    <w:rsid w:val="00624A3F"/>
    <w:rsid w:val="00632F78"/>
    <w:rsid w:val="00640CD3"/>
    <w:rsid w:val="00643EA2"/>
    <w:rsid w:val="00651C2B"/>
    <w:rsid w:val="006541EF"/>
    <w:rsid w:val="00661EE1"/>
    <w:rsid w:val="00664D3F"/>
    <w:rsid w:val="00665C61"/>
    <w:rsid w:val="00671D57"/>
    <w:rsid w:val="00681302"/>
    <w:rsid w:val="00691DC6"/>
    <w:rsid w:val="006924F0"/>
    <w:rsid w:val="00692785"/>
    <w:rsid w:val="0069673A"/>
    <w:rsid w:val="006A3FE6"/>
    <w:rsid w:val="006A6873"/>
    <w:rsid w:val="006C75AA"/>
    <w:rsid w:val="006C7A7C"/>
    <w:rsid w:val="006D3114"/>
    <w:rsid w:val="006F5898"/>
    <w:rsid w:val="007012EC"/>
    <w:rsid w:val="00702979"/>
    <w:rsid w:val="00706529"/>
    <w:rsid w:val="00710E01"/>
    <w:rsid w:val="00712011"/>
    <w:rsid w:val="0072247A"/>
    <w:rsid w:val="007410F3"/>
    <w:rsid w:val="00770CFD"/>
    <w:rsid w:val="00775713"/>
    <w:rsid w:val="00777AFE"/>
    <w:rsid w:val="00780E0D"/>
    <w:rsid w:val="00785FCA"/>
    <w:rsid w:val="007A7911"/>
    <w:rsid w:val="007D21FC"/>
    <w:rsid w:val="007D7F61"/>
    <w:rsid w:val="007E11D5"/>
    <w:rsid w:val="007E602E"/>
    <w:rsid w:val="00800645"/>
    <w:rsid w:val="008015EE"/>
    <w:rsid w:val="00804F1B"/>
    <w:rsid w:val="008050E1"/>
    <w:rsid w:val="008077A4"/>
    <w:rsid w:val="00813DA2"/>
    <w:rsid w:val="008256A0"/>
    <w:rsid w:val="008313A6"/>
    <w:rsid w:val="00832AF1"/>
    <w:rsid w:val="008644AD"/>
    <w:rsid w:val="00870DEA"/>
    <w:rsid w:val="0087456B"/>
    <w:rsid w:val="00874CF7"/>
    <w:rsid w:val="00876E18"/>
    <w:rsid w:val="00877A08"/>
    <w:rsid w:val="0089483E"/>
    <w:rsid w:val="008A0FBB"/>
    <w:rsid w:val="008A3E12"/>
    <w:rsid w:val="008B1521"/>
    <w:rsid w:val="008C06EA"/>
    <w:rsid w:val="008C5595"/>
    <w:rsid w:val="008D0EA1"/>
    <w:rsid w:val="008D39F2"/>
    <w:rsid w:val="008E539B"/>
    <w:rsid w:val="008F4626"/>
    <w:rsid w:val="008F6775"/>
    <w:rsid w:val="00914AEF"/>
    <w:rsid w:val="00927852"/>
    <w:rsid w:val="00931B34"/>
    <w:rsid w:val="0094731A"/>
    <w:rsid w:val="009519D5"/>
    <w:rsid w:val="00955159"/>
    <w:rsid w:val="00957CD2"/>
    <w:rsid w:val="00966C36"/>
    <w:rsid w:val="009705D9"/>
    <w:rsid w:val="009769C3"/>
    <w:rsid w:val="00997B4D"/>
    <w:rsid w:val="009A1184"/>
    <w:rsid w:val="009A670B"/>
    <w:rsid w:val="009B0103"/>
    <w:rsid w:val="009B225A"/>
    <w:rsid w:val="009C2C3C"/>
    <w:rsid w:val="009C2C8A"/>
    <w:rsid w:val="009D29B1"/>
    <w:rsid w:val="009E1DB0"/>
    <w:rsid w:val="00A03C4A"/>
    <w:rsid w:val="00A11793"/>
    <w:rsid w:val="00A37417"/>
    <w:rsid w:val="00A411F8"/>
    <w:rsid w:val="00A416C1"/>
    <w:rsid w:val="00A47A2F"/>
    <w:rsid w:val="00A51EC2"/>
    <w:rsid w:val="00A551C1"/>
    <w:rsid w:val="00A560C7"/>
    <w:rsid w:val="00A626A4"/>
    <w:rsid w:val="00A70DB2"/>
    <w:rsid w:val="00A7765B"/>
    <w:rsid w:val="00A8070B"/>
    <w:rsid w:val="00A834A3"/>
    <w:rsid w:val="00A850FD"/>
    <w:rsid w:val="00A87965"/>
    <w:rsid w:val="00A9565E"/>
    <w:rsid w:val="00A95B5F"/>
    <w:rsid w:val="00AA38D4"/>
    <w:rsid w:val="00AB0C19"/>
    <w:rsid w:val="00AD2266"/>
    <w:rsid w:val="00AD6900"/>
    <w:rsid w:val="00B10173"/>
    <w:rsid w:val="00B10D0A"/>
    <w:rsid w:val="00B14650"/>
    <w:rsid w:val="00B22C80"/>
    <w:rsid w:val="00B33FAB"/>
    <w:rsid w:val="00B34557"/>
    <w:rsid w:val="00B43949"/>
    <w:rsid w:val="00B453F9"/>
    <w:rsid w:val="00B47DED"/>
    <w:rsid w:val="00B51787"/>
    <w:rsid w:val="00B51B6B"/>
    <w:rsid w:val="00B526B2"/>
    <w:rsid w:val="00B72796"/>
    <w:rsid w:val="00B7517B"/>
    <w:rsid w:val="00B803AC"/>
    <w:rsid w:val="00B8190D"/>
    <w:rsid w:val="00B8565B"/>
    <w:rsid w:val="00B90A17"/>
    <w:rsid w:val="00B95A75"/>
    <w:rsid w:val="00BA1344"/>
    <w:rsid w:val="00BB61C1"/>
    <w:rsid w:val="00BB686A"/>
    <w:rsid w:val="00BC581A"/>
    <w:rsid w:val="00BD0E5C"/>
    <w:rsid w:val="00BD2745"/>
    <w:rsid w:val="00BD6BE8"/>
    <w:rsid w:val="00BE4A28"/>
    <w:rsid w:val="00BF0312"/>
    <w:rsid w:val="00C077A4"/>
    <w:rsid w:val="00C07AF9"/>
    <w:rsid w:val="00C208C5"/>
    <w:rsid w:val="00C3072A"/>
    <w:rsid w:val="00C37618"/>
    <w:rsid w:val="00C40CC6"/>
    <w:rsid w:val="00C42360"/>
    <w:rsid w:val="00C44F3E"/>
    <w:rsid w:val="00C517E9"/>
    <w:rsid w:val="00C557A8"/>
    <w:rsid w:val="00C56840"/>
    <w:rsid w:val="00C61E4C"/>
    <w:rsid w:val="00C665A3"/>
    <w:rsid w:val="00C720C5"/>
    <w:rsid w:val="00C74152"/>
    <w:rsid w:val="00C8196A"/>
    <w:rsid w:val="00C867B2"/>
    <w:rsid w:val="00C95787"/>
    <w:rsid w:val="00CA6633"/>
    <w:rsid w:val="00CB5FB0"/>
    <w:rsid w:val="00CB62D9"/>
    <w:rsid w:val="00CB6CD5"/>
    <w:rsid w:val="00CC4946"/>
    <w:rsid w:val="00CD2D17"/>
    <w:rsid w:val="00CD6833"/>
    <w:rsid w:val="00CF1DA0"/>
    <w:rsid w:val="00CF37B2"/>
    <w:rsid w:val="00CF68A6"/>
    <w:rsid w:val="00D02F7F"/>
    <w:rsid w:val="00D0796E"/>
    <w:rsid w:val="00D23CBF"/>
    <w:rsid w:val="00D243F9"/>
    <w:rsid w:val="00D2733E"/>
    <w:rsid w:val="00D30B84"/>
    <w:rsid w:val="00D4286B"/>
    <w:rsid w:val="00D43C91"/>
    <w:rsid w:val="00D45347"/>
    <w:rsid w:val="00D5086F"/>
    <w:rsid w:val="00D5108D"/>
    <w:rsid w:val="00D56672"/>
    <w:rsid w:val="00D60B33"/>
    <w:rsid w:val="00D61A2F"/>
    <w:rsid w:val="00D63CCB"/>
    <w:rsid w:val="00D76CE7"/>
    <w:rsid w:val="00D85CBA"/>
    <w:rsid w:val="00D9662E"/>
    <w:rsid w:val="00DA0659"/>
    <w:rsid w:val="00DA64D9"/>
    <w:rsid w:val="00DB3F0D"/>
    <w:rsid w:val="00DB6654"/>
    <w:rsid w:val="00DC3A24"/>
    <w:rsid w:val="00DD1747"/>
    <w:rsid w:val="00DD5337"/>
    <w:rsid w:val="00DE01AC"/>
    <w:rsid w:val="00DE1CC8"/>
    <w:rsid w:val="00DE75F6"/>
    <w:rsid w:val="00DF5307"/>
    <w:rsid w:val="00E052CC"/>
    <w:rsid w:val="00E07E5F"/>
    <w:rsid w:val="00E10596"/>
    <w:rsid w:val="00E14BFE"/>
    <w:rsid w:val="00E15F7C"/>
    <w:rsid w:val="00E226C2"/>
    <w:rsid w:val="00E329D6"/>
    <w:rsid w:val="00E463FE"/>
    <w:rsid w:val="00E65330"/>
    <w:rsid w:val="00E71312"/>
    <w:rsid w:val="00E7413D"/>
    <w:rsid w:val="00E7760B"/>
    <w:rsid w:val="00E87CC3"/>
    <w:rsid w:val="00E918D5"/>
    <w:rsid w:val="00E9609A"/>
    <w:rsid w:val="00E960CA"/>
    <w:rsid w:val="00EA6426"/>
    <w:rsid w:val="00EC26E6"/>
    <w:rsid w:val="00ED2520"/>
    <w:rsid w:val="00ED2EDE"/>
    <w:rsid w:val="00ED33BC"/>
    <w:rsid w:val="00ED5456"/>
    <w:rsid w:val="00EE3FC5"/>
    <w:rsid w:val="00EE5E48"/>
    <w:rsid w:val="00EE6027"/>
    <w:rsid w:val="00F06F5F"/>
    <w:rsid w:val="00F10489"/>
    <w:rsid w:val="00F12200"/>
    <w:rsid w:val="00F20597"/>
    <w:rsid w:val="00F23B63"/>
    <w:rsid w:val="00F43006"/>
    <w:rsid w:val="00F440C0"/>
    <w:rsid w:val="00F560B0"/>
    <w:rsid w:val="00F60951"/>
    <w:rsid w:val="00F67AE2"/>
    <w:rsid w:val="00F70909"/>
    <w:rsid w:val="00F70DA2"/>
    <w:rsid w:val="00F75382"/>
    <w:rsid w:val="00F86736"/>
    <w:rsid w:val="00F914D7"/>
    <w:rsid w:val="00F92D74"/>
    <w:rsid w:val="00FA614C"/>
    <w:rsid w:val="00FB2CB3"/>
    <w:rsid w:val="00FE6750"/>
    <w:rsid w:val="00FF254B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FE91-E8D6-4CE9-955F-5F494C6D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248</Pages>
  <Words>29702</Words>
  <Characters>169303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cp:lastPrinted>2024-05-31T14:39:00Z</cp:lastPrinted>
  <dcterms:created xsi:type="dcterms:W3CDTF">2021-12-27T06:52:00Z</dcterms:created>
  <dcterms:modified xsi:type="dcterms:W3CDTF">2024-11-18T13:37:00Z</dcterms:modified>
</cp:coreProperties>
</file>